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14" w:rsidRDefault="00D2252A" w:rsidP="00D2252A">
      <w:pPr>
        <w:jc w:val="center"/>
        <w:rPr>
          <w:b/>
        </w:rPr>
      </w:pPr>
      <w:r w:rsidRPr="00D2252A">
        <w:rPr>
          <w:b/>
        </w:rPr>
        <w:t>Таблица размеров мер социальной поддержки на 20</w:t>
      </w:r>
      <w:r w:rsidR="00A40C59">
        <w:rPr>
          <w:b/>
        </w:rPr>
        <w:t>20</w:t>
      </w:r>
      <w:r w:rsidRPr="00D2252A">
        <w:rPr>
          <w:b/>
        </w:rPr>
        <w:t xml:space="preserve"> год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4"/>
        <w:gridCol w:w="1086"/>
        <w:gridCol w:w="1124"/>
        <w:gridCol w:w="1136"/>
        <w:gridCol w:w="1171"/>
        <w:gridCol w:w="1108"/>
        <w:gridCol w:w="1117"/>
        <w:gridCol w:w="1215"/>
        <w:gridCol w:w="1262"/>
        <w:gridCol w:w="1268"/>
        <w:gridCol w:w="1268"/>
        <w:gridCol w:w="725"/>
      </w:tblGrid>
      <w:tr w:rsidR="00A40C59" w:rsidRPr="00D66F6A" w:rsidTr="005D47D1">
        <w:trPr>
          <w:trHeight w:val="87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23503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66F6A">
              <w:rPr>
                <w:b/>
                <w:sz w:val="20"/>
                <w:szCs w:val="20"/>
              </w:rPr>
              <w:t>Меры социальной поддержки,</w:t>
            </w:r>
          </w:p>
          <w:p w:rsidR="00A40C59" w:rsidRPr="00D66F6A" w:rsidRDefault="00A40C59" w:rsidP="00235030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D66F6A">
              <w:rPr>
                <w:b/>
                <w:sz w:val="20"/>
                <w:szCs w:val="20"/>
              </w:rPr>
              <w:t>категории граждан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8D3FC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Размер выплат </w:t>
            </w: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</w:t>
            </w:r>
            <w:r>
              <w:rPr>
                <w:b/>
                <w:sz w:val="18"/>
                <w:szCs w:val="18"/>
              </w:rPr>
              <w:t>7</w:t>
            </w:r>
            <w:r w:rsidRPr="008D3FC5">
              <w:rPr>
                <w:b/>
                <w:sz w:val="18"/>
                <w:szCs w:val="18"/>
              </w:rPr>
              <w:t>.2008</w:t>
            </w:r>
          </w:p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Размер выплат </w:t>
            </w: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</w:t>
            </w:r>
            <w:r>
              <w:rPr>
                <w:b/>
                <w:sz w:val="18"/>
                <w:szCs w:val="18"/>
              </w:rPr>
              <w:t>1</w:t>
            </w:r>
            <w:r w:rsidRPr="008D3FC5">
              <w:rPr>
                <w:b/>
                <w:sz w:val="18"/>
                <w:szCs w:val="18"/>
              </w:rPr>
              <w:t>0.2008</w:t>
            </w:r>
          </w:p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Размер выплат </w:t>
            </w: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01.01.2009</w:t>
            </w:r>
          </w:p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Размер выплат </w:t>
            </w: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01.01.2012</w:t>
            </w:r>
          </w:p>
          <w:p w:rsidR="00A40C59" w:rsidRPr="008D3FC5" w:rsidRDefault="00A40C59" w:rsidP="008747B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8D3FC5" w:rsidRDefault="00A40C59" w:rsidP="008D3FC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Размер выплат </w:t>
            </w: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8D3FC5" w:rsidRDefault="00A40C59" w:rsidP="008D3FC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>Размер с индексацией 5% с 01.01.2015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42345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>Размер с индексацией 5% с 01.01.201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772AF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>Размер с индексацией 5% с 01.01.201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540F3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>Размер с индексацией 5% с 01.01.201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072F92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 xml:space="preserve">Размер с индексацией </w:t>
            </w:r>
            <w:r w:rsidR="00EF573B" w:rsidRPr="00280E06">
              <w:rPr>
                <w:b/>
                <w:color w:val="002060"/>
                <w:sz w:val="18"/>
                <w:szCs w:val="18"/>
              </w:rPr>
              <w:t>3.</w:t>
            </w:r>
            <w:r w:rsidR="00EF573B" w:rsidRPr="00280E06">
              <w:rPr>
                <w:b/>
                <w:color w:val="002060"/>
                <w:sz w:val="18"/>
                <w:szCs w:val="18"/>
                <w:lang w:val="en-US"/>
              </w:rPr>
              <w:t>8</w:t>
            </w:r>
            <w:r w:rsidRPr="00280E06">
              <w:rPr>
                <w:b/>
                <w:color w:val="002060"/>
                <w:sz w:val="18"/>
                <w:szCs w:val="18"/>
              </w:rPr>
              <w:t>% с 01.01.20</w:t>
            </w:r>
            <w:r w:rsidR="00072F92" w:rsidRPr="00280E06">
              <w:rPr>
                <w:b/>
                <w:color w:val="00206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D3FC5" w:rsidRDefault="00A40C59" w:rsidP="00BB4D4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 xml:space="preserve">Код МСП в </w:t>
            </w:r>
            <w:r>
              <w:rPr>
                <w:b/>
                <w:sz w:val="18"/>
                <w:szCs w:val="18"/>
              </w:rPr>
              <w:t>ЭСРН</w:t>
            </w:r>
          </w:p>
        </w:tc>
      </w:tr>
      <w:tr w:rsidR="00A40C59" w:rsidRPr="00D66F6A" w:rsidTr="005D47D1">
        <w:trPr>
          <w:trHeight w:val="41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23503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120-ОЗ от 02.10.2007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103-ОЗ от 11.06.2008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313C2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139-ОЗ от 19.09.2008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313C2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64-ОЗ от 08.09.2011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63237D" w:rsidRDefault="00A40C59" w:rsidP="00313C2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98-ОЗ от 28.09.2012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63237D" w:rsidRDefault="00A40C59" w:rsidP="00313C2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105-ОЗ от 14.10.2014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85528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156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Pr="0063237D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772AF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3237D" w:rsidRDefault="00A40C59" w:rsidP="00E6787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2B0E60" w:rsidP="001D5146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132</w:t>
            </w:r>
            <w:r w:rsidR="00A40C59"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="00A40C59" w:rsidRPr="00280E06">
              <w:rPr>
                <w:b/>
                <w:color w:val="002060"/>
                <w:sz w:val="18"/>
                <w:szCs w:val="18"/>
              </w:rPr>
              <w:t>.</w:t>
            </w:r>
            <w:r w:rsidR="00A40C59"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="00A40C59" w:rsidRPr="00280E06">
              <w:rPr>
                <w:b/>
                <w:color w:val="002060"/>
                <w:sz w:val="18"/>
                <w:szCs w:val="18"/>
              </w:rPr>
              <w:t>.201</w:t>
            </w:r>
            <w:r w:rsidR="001D5146" w:rsidRPr="00280E06">
              <w:rPr>
                <w:b/>
                <w:color w:val="002060"/>
                <w:sz w:val="18"/>
                <w:szCs w:val="18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A40C59" w:rsidRPr="00D66F6A" w:rsidTr="005D47D1">
        <w:trPr>
          <w:trHeight w:val="269"/>
        </w:trPr>
        <w:tc>
          <w:tcPr>
            <w:tcW w:w="3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Ежемесячное пособие на детей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D2252A">
            <w:pPr>
              <w:pStyle w:val="a3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A40C59" w:rsidRPr="00D66F6A" w:rsidTr="005D47D1">
        <w:trPr>
          <w:trHeight w:val="2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Малоимущие граждане, имеющие детей в возрасте до 16 лет (учащиеся до 18 лет)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165,00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330,00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351,45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373,0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392,0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412,00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 w:rsidRPr="002F4EEB">
              <w:rPr>
                <w:sz w:val="22"/>
                <w:lang w:val="en-US"/>
              </w:rPr>
              <w:t>433</w:t>
            </w:r>
            <w:r>
              <w:rPr>
                <w:sz w:val="22"/>
                <w:lang w:val="en-US"/>
              </w:rPr>
              <w:t>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  <w:r w:rsidRPr="00540F3A">
              <w:rPr>
                <w:sz w:val="22"/>
              </w:rPr>
              <w:t>455,00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4</w:t>
            </w:r>
            <w:r w:rsidR="001D5146" w:rsidRPr="00280E06">
              <w:rPr>
                <w:color w:val="002060"/>
                <w:sz w:val="22"/>
              </w:rPr>
              <w:t>73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2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 xml:space="preserve">на детей одиноких матерей 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660,00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1F794A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702,90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746,0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784,0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824,00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2532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910,00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9</w:t>
            </w:r>
            <w:r w:rsidR="001D5146" w:rsidRPr="00280E06">
              <w:rPr>
                <w:color w:val="002060"/>
                <w:sz w:val="22"/>
              </w:rPr>
              <w:t>46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269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 xml:space="preserve">на детей, военнослужащих по призыву, и чьи родители уклоняются от уплаты алиментов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247,50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1F794A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495,00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527,18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559,5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588,0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618,00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2532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683,00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1D5146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710</w:t>
            </w:r>
            <w:r w:rsidR="00A40C59"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240"/>
        </w:trPr>
        <w:tc>
          <w:tcPr>
            <w:tcW w:w="3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Денежные выплаты малоимущим многодетным семьям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20077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235030">
            <w:pPr>
              <w:pStyle w:val="a3"/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375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Выплата на школьную и спортивную форму (1 раз в год)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1090,00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1200,00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1320,00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1405,80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1491,0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1566,0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1645,00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2532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1728,00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1815,00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18</w:t>
            </w:r>
            <w:r w:rsidR="001D5146" w:rsidRPr="00280E06">
              <w:rPr>
                <w:color w:val="002060"/>
                <w:sz w:val="22"/>
              </w:rPr>
              <w:t>84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16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Выплата на питание и проезд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720,00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795,00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875,00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931,18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988,0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1038,0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1090,00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1145,00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C53544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1203,00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</w:t>
            </w:r>
            <w:r w:rsidR="001D5146" w:rsidRPr="00280E06">
              <w:rPr>
                <w:color w:val="002060"/>
                <w:sz w:val="22"/>
              </w:rPr>
              <w:t>500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127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На приобретение лекарств детям до 6 лет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85,00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90,53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96,0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101,0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107,00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C53544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119,00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</w:t>
            </w:r>
            <w:r w:rsidR="001D5146" w:rsidRPr="00280E06">
              <w:rPr>
                <w:color w:val="002060"/>
                <w:sz w:val="22"/>
              </w:rPr>
              <w:t>24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127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Скидка на оплату за содержание детей в дошкольных учреждениях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225,00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275,00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292,88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311,0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327,0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344,00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362,00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381,00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3</w:t>
            </w:r>
            <w:r w:rsidR="005D47D1" w:rsidRPr="00280E06">
              <w:rPr>
                <w:color w:val="002060"/>
                <w:sz w:val="22"/>
              </w:rPr>
              <w:t>96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253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 xml:space="preserve">Дополнительное ежемесячное пособие </w:t>
            </w:r>
          </w:p>
          <w:p w:rsidR="006F3269" w:rsidRDefault="006F3269" w:rsidP="00D2252A">
            <w:pPr>
              <w:pStyle w:val="a3"/>
              <w:rPr>
                <w:sz w:val="24"/>
                <w:szCs w:val="24"/>
              </w:rPr>
            </w:pPr>
          </w:p>
          <w:p w:rsidR="006F3269" w:rsidRDefault="006F3269" w:rsidP="00D2252A">
            <w:pPr>
              <w:pStyle w:val="a3"/>
              <w:rPr>
                <w:sz w:val="24"/>
                <w:szCs w:val="24"/>
              </w:rPr>
            </w:pPr>
          </w:p>
          <w:p w:rsidR="006F3269" w:rsidRDefault="006F3269" w:rsidP="00D2252A">
            <w:pPr>
              <w:pStyle w:val="a3"/>
              <w:rPr>
                <w:sz w:val="24"/>
                <w:szCs w:val="24"/>
              </w:rPr>
            </w:pPr>
          </w:p>
          <w:p w:rsidR="002B2D09" w:rsidRPr="00D66F6A" w:rsidRDefault="002B2D09" w:rsidP="00D225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66,00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70,29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74,6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78,4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82,40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86,60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9</w:t>
            </w:r>
            <w:r w:rsidR="005D47D1" w:rsidRPr="00280E06">
              <w:rPr>
                <w:color w:val="002060"/>
                <w:sz w:val="22"/>
              </w:rPr>
              <w:t>4</w:t>
            </w:r>
            <w:r w:rsidRPr="00280E06">
              <w:rPr>
                <w:color w:val="002060"/>
                <w:sz w:val="22"/>
              </w:rPr>
              <w:t>,</w:t>
            </w:r>
            <w:r w:rsidR="005D47D1" w:rsidRPr="00280E06">
              <w:rPr>
                <w:color w:val="002060"/>
                <w:sz w:val="22"/>
              </w:rPr>
              <w:t>6</w:t>
            </w:r>
            <w:r w:rsidRPr="00280E06">
              <w:rPr>
                <w:color w:val="002060"/>
                <w:sz w:val="2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3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lastRenderedPageBreak/>
              <w:t>Ежемесячная денежная компенсация для обеспечения полноценным питанием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20077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235030">
            <w:pPr>
              <w:pStyle w:val="a3"/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Беременные женщины, кормящие матери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120,0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135,00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159,75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170,0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179,0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188,00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208,00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2</w:t>
            </w:r>
            <w:r w:rsidR="005D47D1" w:rsidRPr="00280E06">
              <w:rPr>
                <w:color w:val="002060"/>
                <w:sz w:val="22"/>
              </w:rPr>
              <w:t>16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Дети 1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440,00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485,00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535,00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569,78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604,0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635,0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667,00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701,00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737,00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7</w:t>
            </w:r>
            <w:r w:rsidR="005D47D1" w:rsidRPr="00280E06">
              <w:rPr>
                <w:color w:val="002060"/>
                <w:sz w:val="22"/>
              </w:rPr>
              <w:t>66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Дети 2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320,00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355,00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390,00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415,35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441,0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464,0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488,00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513,00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539,00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5</w:t>
            </w:r>
            <w:r w:rsidR="005D47D1" w:rsidRPr="00280E06">
              <w:rPr>
                <w:color w:val="002060"/>
                <w:sz w:val="22"/>
              </w:rPr>
              <w:t>60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Дети 3 года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235,00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260,00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290,00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308,85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328,0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32728E" w:rsidRDefault="00A40C59" w:rsidP="00220077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345,0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32728E" w:rsidRDefault="00A40C59" w:rsidP="00235030">
            <w:pPr>
              <w:pStyle w:val="a3"/>
              <w:jc w:val="center"/>
              <w:rPr>
                <w:sz w:val="22"/>
              </w:rPr>
            </w:pPr>
            <w:r w:rsidRPr="0032728E">
              <w:rPr>
                <w:sz w:val="22"/>
              </w:rPr>
              <w:t>363,00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382,00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832C3C" w:rsidRDefault="00A40C59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402,00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4</w:t>
            </w:r>
            <w:r w:rsidR="005D47D1" w:rsidRPr="00280E06">
              <w:rPr>
                <w:color w:val="002060"/>
                <w:sz w:val="22"/>
              </w:rPr>
              <w:t>18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3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Единовременная денежная выплата на рождение второго и последующих детей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20077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540F3A" w:rsidRDefault="00A40C59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235030">
            <w:pPr>
              <w:pStyle w:val="a3"/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AF561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120-ОЗ от 02.10.2007</w:t>
            </w:r>
          </w:p>
          <w:p w:rsidR="005D47D1" w:rsidRPr="00AF5613" w:rsidRDefault="005D47D1" w:rsidP="00AF561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F5613">
              <w:rPr>
                <w:b/>
                <w:sz w:val="18"/>
                <w:szCs w:val="18"/>
              </w:rPr>
              <w:t xml:space="preserve"> с 01.01.2008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</w:rPr>
              <w:t>с 01.01.2015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5D47D1" w:rsidRPr="00C74321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C74321">
              <w:rPr>
                <w:b/>
                <w:sz w:val="18"/>
                <w:szCs w:val="18"/>
              </w:rPr>
              <w:t>с 01.01.2017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7B036C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D47D1" w:rsidRPr="002F4EEB" w:rsidRDefault="005D47D1" w:rsidP="007B036C">
            <w:pPr>
              <w:pStyle w:val="a3"/>
              <w:jc w:val="center"/>
              <w:rPr>
                <w:sz w:val="22"/>
                <w:lang w:val="en-US"/>
              </w:rPr>
            </w:pPr>
            <w:r w:rsidRPr="00C74321">
              <w:rPr>
                <w:b/>
                <w:sz w:val="18"/>
                <w:szCs w:val="18"/>
              </w:rPr>
              <w:t>с 01.01.201</w:t>
            </w:r>
            <w:r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5D47D1" w:rsidRPr="00540F3A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 w:rsidRPr="008D3FC5">
              <w:rPr>
                <w:b/>
                <w:sz w:val="18"/>
                <w:szCs w:val="18"/>
              </w:rPr>
              <w:t>с 01.01.201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2B0E60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  <w:lang w:val="en-US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с 01.01.2020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540F3A" w:rsidRDefault="005D47D1" w:rsidP="00A40C59">
            <w:pPr>
              <w:pStyle w:val="a3"/>
              <w:jc w:val="center"/>
              <w:rPr>
                <w:sz w:val="22"/>
                <w:lang w:val="en-US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На второго ребенка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3000,00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3300,00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3514,50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3726,0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3913,0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4109,00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4315,00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4531,00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4704,00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6000,00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6600,00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7029,00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7451,0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7824,0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8216,00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8627,00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9059,00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9404,00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При рождении двойни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10000,00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11000,00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11715,00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12418,0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13039,0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13691,00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14376,00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15095,00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15669,00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При рождении тройни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15000,00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16500,00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17572,50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18627,0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19559,0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20077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100 000,00</w:t>
            </w:r>
          </w:p>
          <w:p w:rsidR="005D47D1" w:rsidRPr="006F3269" w:rsidRDefault="005D47D1" w:rsidP="00220077">
            <w:pPr>
              <w:pStyle w:val="a3"/>
              <w:jc w:val="center"/>
              <w:rPr>
                <w:b/>
                <w:sz w:val="22"/>
              </w:rPr>
            </w:pPr>
            <w:r w:rsidRPr="006F3269">
              <w:rPr>
                <w:b/>
                <w:sz w:val="22"/>
              </w:rPr>
              <w:t>103-ОЗ от 09.08.2016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105</w:t>
            </w:r>
            <w:r w:rsidR="006F326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000,00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  <w:r w:rsidR="006F3269">
              <w:rPr>
                <w:sz w:val="22"/>
              </w:rPr>
              <w:t xml:space="preserve"> </w:t>
            </w:r>
            <w:r>
              <w:rPr>
                <w:sz w:val="22"/>
              </w:rPr>
              <w:t>250,00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114</w:t>
            </w:r>
            <w:r w:rsidR="006F3269" w:rsidRPr="00280E06">
              <w:rPr>
                <w:color w:val="002060"/>
                <w:sz w:val="22"/>
              </w:rPr>
              <w:t xml:space="preserve"> </w:t>
            </w:r>
            <w:r w:rsidRPr="00280E06">
              <w:rPr>
                <w:color w:val="002060"/>
                <w:sz w:val="22"/>
              </w:rPr>
              <w:t>440,00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41FCC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3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D66F6A" w:rsidRDefault="005D47D1" w:rsidP="002350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Единовременные денежные выплаты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CA01B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540F3A" w:rsidRDefault="005D47D1" w:rsidP="00235030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235030">
            <w:pPr>
              <w:pStyle w:val="a3"/>
              <w:jc w:val="center"/>
              <w:rPr>
                <w:b/>
                <w:color w:val="002060"/>
                <w:sz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0A6284" w:rsidRDefault="005D47D1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5D47D1" w:rsidRPr="00D66F6A" w:rsidTr="00A55129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3237D" w:rsidRDefault="005D47D1" w:rsidP="00C74321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127-ОЗ от 29.12.2011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D66F6A" w:rsidRDefault="005D47D1" w:rsidP="00C7432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с 01.11.2011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D44593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4213C8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A55129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</w:rPr>
              <w:t>с 01.01.2015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55129">
              <w:rPr>
                <w:b/>
                <w:sz w:val="16"/>
                <w:szCs w:val="16"/>
              </w:rPr>
              <w:t>«об обл.</w:t>
            </w:r>
            <w:r w:rsidR="00A55129">
              <w:rPr>
                <w:b/>
                <w:sz w:val="16"/>
                <w:szCs w:val="16"/>
              </w:rPr>
              <w:t xml:space="preserve"> </w:t>
            </w:r>
            <w:r w:rsidRPr="00A55129">
              <w:rPr>
                <w:b/>
                <w:sz w:val="16"/>
                <w:szCs w:val="16"/>
              </w:rPr>
              <w:t>бюджете на 2015 и …»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53083" w:rsidRDefault="005D47D1" w:rsidP="00D4459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29C0">
              <w:rPr>
                <w:b/>
                <w:sz w:val="18"/>
                <w:szCs w:val="18"/>
              </w:rPr>
              <w:t>149-ОЗ от 28.12.2016</w:t>
            </w:r>
          </w:p>
          <w:p w:rsidR="005D47D1" w:rsidRPr="00C74321" w:rsidRDefault="005D47D1" w:rsidP="00D4459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C74321">
              <w:rPr>
                <w:b/>
                <w:sz w:val="18"/>
                <w:szCs w:val="18"/>
              </w:rPr>
              <w:t>с 01.01.2017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55129">
              <w:rPr>
                <w:b/>
                <w:sz w:val="16"/>
                <w:szCs w:val="16"/>
              </w:rPr>
              <w:t>«об обл.бюджете на 2017 и …»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53083" w:rsidRDefault="005D47D1" w:rsidP="00F0562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124-ОЗ от 27</w:t>
            </w:r>
            <w:r w:rsidRPr="007E33B1">
              <w:rPr>
                <w:b/>
                <w:sz w:val="18"/>
                <w:szCs w:val="18"/>
              </w:rPr>
              <w:t>.12.201</w:t>
            </w:r>
            <w:r>
              <w:rPr>
                <w:b/>
                <w:sz w:val="18"/>
                <w:szCs w:val="18"/>
              </w:rPr>
              <w:t>7</w:t>
            </w:r>
          </w:p>
          <w:p w:rsidR="005D47D1" w:rsidRPr="00C74321" w:rsidRDefault="005D47D1" w:rsidP="007E33B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C74321">
              <w:rPr>
                <w:b/>
                <w:sz w:val="18"/>
                <w:szCs w:val="18"/>
              </w:rPr>
              <w:t>с 01.01.201</w:t>
            </w:r>
            <w:r w:rsidRPr="007E33B1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55129">
              <w:rPr>
                <w:b/>
                <w:sz w:val="16"/>
                <w:szCs w:val="16"/>
              </w:rPr>
              <w:t>«об обл.бюджете на 2018 и …»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53083" w:rsidRDefault="005D47D1" w:rsidP="00BB4D4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131-ОЗ от 24</w:t>
            </w:r>
            <w:r w:rsidRPr="007E33B1">
              <w:rPr>
                <w:b/>
                <w:sz w:val="18"/>
                <w:szCs w:val="18"/>
              </w:rPr>
              <w:t>.12.201</w:t>
            </w:r>
            <w:r>
              <w:rPr>
                <w:b/>
                <w:sz w:val="18"/>
                <w:szCs w:val="18"/>
              </w:rPr>
              <w:t>8</w:t>
            </w:r>
          </w:p>
          <w:p w:rsidR="005D47D1" w:rsidRPr="00540F3A" w:rsidRDefault="005D47D1" w:rsidP="00BB4D45">
            <w:pPr>
              <w:pStyle w:val="a3"/>
              <w:jc w:val="center"/>
              <w:rPr>
                <w:sz w:val="22"/>
              </w:rPr>
            </w:pPr>
            <w:r w:rsidRPr="00C74321">
              <w:rPr>
                <w:b/>
                <w:sz w:val="18"/>
                <w:szCs w:val="18"/>
              </w:rPr>
              <w:t>с 01.01.201</w:t>
            </w:r>
            <w:r>
              <w:rPr>
                <w:b/>
                <w:sz w:val="18"/>
                <w:szCs w:val="18"/>
              </w:rPr>
              <w:t xml:space="preserve">9 </w:t>
            </w:r>
            <w:r w:rsidRPr="00A55129">
              <w:rPr>
                <w:b/>
                <w:sz w:val="16"/>
                <w:szCs w:val="16"/>
              </w:rPr>
              <w:t>«об обл.бюджете на 2019 и …»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D1" w:rsidRPr="00280E06" w:rsidRDefault="002B597F" w:rsidP="002B0E60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136</w:t>
            </w:r>
            <w:r w:rsidR="005D47D1"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</w:rPr>
              <w:t>25</w:t>
            </w:r>
            <w:r w:rsidR="005D47D1" w:rsidRPr="00280E06">
              <w:rPr>
                <w:b/>
                <w:color w:val="002060"/>
                <w:sz w:val="18"/>
                <w:szCs w:val="18"/>
              </w:rPr>
              <w:t>.12.2019</w:t>
            </w:r>
          </w:p>
          <w:p w:rsidR="005D47D1" w:rsidRPr="00280E06" w:rsidRDefault="005D47D1" w:rsidP="005D47D1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 xml:space="preserve">с 01.01.2020 </w:t>
            </w:r>
            <w:r w:rsidRPr="00A55129">
              <w:rPr>
                <w:b/>
                <w:color w:val="002060"/>
                <w:sz w:val="16"/>
                <w:szCs w:val="16"/>
              </w:rPr>
              <w:t>«об обл.бюджете на 2020 и …»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540F3A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194A3F" w:rsidRDefault="005D47D1" w:rsidP="00D2252A">
            <w:pPr>
              <w:pStyle w:val="a3"/>
              <w:rPr>
                <w:sz w:val="24"/>
                <w:szCs w:val="24"/>
              </w:rPr>
            </w:pPr>
            <w:r w:rsidRPr="00194A3F">
              <w:rPr>
                <w:sz w:val="24"/>
                <w:szCs w:val="24"/>
              </w:rPr>
              <w:t>Областной материнский (семейный) капитал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3237D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50000,00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без изм.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без изм.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52500,00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F3269" w:rsidRDefault="005D47D1" w:rsidP="00235030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55125,00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7E33B1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57882,00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540F3A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60776,00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7C0AC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6</w:t>
            </w:r>
            <w:r w:rsidR="007C0AC6" w:rsidRPr="00280E06">
              <w:rPr>
                <w:color w:val="002060"/>
                <w:sz w:val="22"/>
              </w:rPr>
              <w:t>3086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540F3A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216960" w:rsidRDefault="005D47D1" w:rsidP="00D2252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1696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120-ОЗ от 02.10.2007</w:t>
            </w:r>
          </w:p>
          <w:p w:rsidR="005D47D1" w:rsidRPr="0063237D" w:rsidRDefault="005D47D1" w:rsidP="0021696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F561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с </w:t>
            </w:r>
            <w:r w:rsidRPr="00AF561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  <w:r w:rsidRPr="00AF5613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</w:t>
            </w:r>
            <w:r w:rsidRPr="00AF5613">
              <w:rPr>
                <w:b/>
                <w:sz w:val="18"/>
                <w:szCs w:val="18"/>
              </w:rPr>
              <w:t>1.2008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156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Pr="0063237D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6</w:t>
            </w:r>
          </w:p>
          <w:p w:rsidR="007C0AC6" w:rsidRPr="00216960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на 2017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F0562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  <w:p w:rsidR="007C0AC6" w:rsidRPr="007C0AC6" w:rsidRDefault="007C0AC6" w:rsidP="00F0562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Default="005D47D1" w:rsidP="00BB4D4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</w:t>
            </w:r>
          </w:p>
          <w:p w:rsidR="007C0AC6" w:rsidRPr="00BB4D45" w:rsidRDefault="007C0AC6" w:rsidP="00BB4D4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2B597F" w:rsidP="007C0AC6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Pr="00280E06">
              <w:rPr>
                <w:b/>
                <w:color w:val="002060"/>
                <w:sz w:val="18"/>
                <w:szCs w:val="18"/>
              </w:rPr>
              <w:t>.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Pr="00280E06">
              <w:rPr>
                <w:b/>
                <w:color w:val="002060"/>
                <w:sz w:val="18"/>
                <w:szCs w:val="18"/>
              </w:rPr>
              <w:t>.2019</w:t>
            </w:r>
          </w:p>
          <w:p w:rsidR="007C0AC6" w:rsidRPr="00280E06" w:rsidRDefault="007C0AC6" w:rsidP="007C0AC6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на 2020 год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BB4D45" w:rsidRDefault="005D47D1" w:rsidP="00A40C59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</w:tr>
      <w:tr w:rsidR="005D47D1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09" w:rsidRDefault="005D47D1" w:rsidP="00D2252A">
            <w:pPr>
              <w:pStyle w:val="a3"/>
              <w:rPr>
                <w:sz w:val="20"/>
                <w:szCs w:val="20"/>
              </w:rPr>
            </w:pPr>
            <w:r w:rsidRPr="002B2D09">
              <w:rPr>
                <w:sz w:val="20"/>
                <w:szCs w:val="20"/>
              </w:rPr>
              <w:t>Единовременная денежная выплата при награждении орденом "Родительская слава" одному из награжденных родителей (согласно пп.11 п.1 ст.21 Закона Владимирской области от 02.10.2007г. №120-ОЗ)</w:t>
            </w:r>
          </w:p>
          <w:p w:rsidR="00235B64" w:rsidRDefault="00235B64" w:rsidP="00D2252A">
            <w:pPr>
              <w:pStyle w:val="a3"/>
              <w:rPr>
                <w:sz w:val="20"/>
                <w:szCs w:val="20"/>
              </w:rPr>
            </w:pPr>
          </w:p>
          <w:p w:rsidR="00235B64" w:rsidRPr="002B2D09" w:rsidRDefault="00235B64" w:rsidP="00D2252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63237D" w:rsidRDefault="005D47D1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D66F6A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3204EE" w:rsidRDefault="005D47D1" w:rsidP="00235030">
            <w:pPr>
              <w:pStyle w:val="a3"/>
              <w:jc w:val="center"/>
              <w:rPr>
                <w:sz w:val="22"/>
              </w:rPr>
            </w:pPr>
            <w:r w:rsidRPr="003204EE">
              <w:rPr>
                <w:sz w:val="22"/>
              </w:rPr>
              <w:t>15975,00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3204EE" w:rsidRDefault="005D47D1" w:rsidP="00235030">
            <w:pPr>
              <w:pStyle w:val="a3"/>
              <w:jc w:val="center"/>
              <w:rPr>
                <w:sz w:val="22"/>
              </w:rPr>
            </w:pPr>
            <w:r w:rsidRPr="003204EE">
              <w:rPr>
                <w:sz w:val="22"/>
              </w:rPr>
              <w:t>16934,00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D1" w:rsidRPr="003204EE" w:rsidRDefault="005D47D1" w:rsidP="00235030">
            <w:pPr>
              <w:pStyle w:val="a3"/>
              <w:jc w:val="center"/>
              <w:rPr>
                <w:sz w:val="22"/>
              </w:rPr>
            </w:pPr>
            <w:r w:rsidRPr="003204EE">
              <w:rPr>
                <w:sz w:val="22"/>
              </w:rPr>
              <w:t>17781,00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16960" w:rsidRDefault="005D47D1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18671,00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F4EEB" w:rsidRDefault="005D47D1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19605,00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BB4D45" w:rsidRDefault="005D47D1" w:rsidP="00235030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20586,00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280E06" w:rsidRDefault="005D47D1" w:rsidP="007C0AC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2</w:t>
            </w:r>
            <w:r w:rsidR="007C0AC6" w:rsidRPr="00280E06">
              <w:rPr>
                <w:color w:val="002060"/>
                <w:sz w:val="22"/>
              </w:rPr>
              <w:t>1369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D1" w:rsidRPr="00BB4D45" w:rsidRDefault="005D47D1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7C0AC6" w:rsidRPr="00D66F6A" w:rsidTr="00906FCB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6" w:rsidRPr="00D66F6A" w:rsidRDefault="007C0AC6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Default="007C0AC6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103-ОЗ от 11.06.2008</w:t>
            </w:r>
          </w:p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с 01.07.2008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Default="007C0AC6" w:rsidP="00D44593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92" w:rsidRDefault="007C0AC6" w:rsidP="00D4459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</w:t>
            </w:r>
          </w:p>
          <w:p w:rsidR="007C0AC6" w:rsidRDefault="007C0AC6" w:rsidP="00D44593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</w:rPr>
              <w:t>01.01.2012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6" w:rsidRPr="00D66F6A" w:rsidRDefault="007C0AC6" w:rsidP="00906FCB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6" w:rsidRPr="00D66F6A" w:rsidRDefault="007C0AC6" w:rsidP="00906FCB">
            <w:pPr>
              <w:pStyle w:val="a3"/>
              <w:jc w:val="center"/>
              <w:rPr>
                <w:sz w:val="24"/>
                <w:szCs w:val="24"/>
              </w:rPr>
            </w:pPr>
            <w:r w:rsidRPr="008D3FC5">
              <w:rPr>
                <w:b/>
                <w:sz w:val="18"/>
                <w:szCs w:val="18"/>
              </w:rPr>
              <w:t>с 01.01.2015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Default="007C0AC6" w:rsidP="00D44593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156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Pr="0063237D">
              <w:rPr>
                <w:b/>
                <w:sz w:val="18"/>
                <w:szCs w:val="18"/>
              </w:rPr>
              <w:t>.1</w:t>
            </w:r>
            <w:r>
              <w:rPr>
                <w:b/>
                <w:sz w:val="18"/>
                <w:szCs w:val="18"/>
              </w:rPr>
              <w:t>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6</w:t>
            </w:r>
          </w:p>
          <w:p w:rsidR="007C0AC6" w:rsidRPr="00C74321" w:rsidRDefault="007C0AC6" w:rsidP="00D4459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C74321">
              <w:rPr>
                <w:b/>
                <w:sz w:val="18"/>
                <w:szCs w:val="18"/>
              </w:rPr>
              <w:t>с 01.01.2017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Pr="002F4EEB" w:rsidRDefault="007C0AC6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  <w:lang w:val="en-US"/>
              </w:rPr>
              <w:t>7c 01.01.2018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Pr="00540F3A" w:rsidRDefault="007C0AC6" w:rsidP="0023503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8с 01.01.2019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Pr="00280E06" w:rsidRDefault="002B0E60" w:rsidP="007C0AC6">
            <w:pPr>
              <w:pStyle w:val="a3"/>
              <w:jc w:val="center"/>
              <w:rPr>
                <w:color w:val="002060"/>
                <w:sz w:val="22"/>
                <w:lang w:val="en-US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Pr="00280E06">
              <w:rPr>
                <w:b/>
                <w:color w:val="002060"/>
                <w:sz w:val="18"/>
                <w:szCs w:val="18"/>
              </w:rPr>
              <w:t>.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Pr="00280E06">
              <w:rPr>
                <w:b/>
                <w:color w:val="002060"/>
                <w:sz w:val="18"/>
                <w:szCs w:val="18"/>
              </w:rPr>
              <w:t>.2019</w:t>
            </w:r>
            <w:r w:rsidR="007C0AC6" w:rsidRPr="00280E06">
              <w:rPr>
                <w:b/>
                <w:color w:val="002060"/>
                <w:sz w:val="18"/>
                <w:szCs w:val="18"/>
              </w:rPr>
              <w:t xml:space="preserve"> с 01.01.2020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Pr="00540F3A" w:rsidRDefault="007C0AC6" w:rsidP="00A40C59">
            <w:pPr>
              <w:pStyle w:val="a3"/>
              <w:jc w:val="center"/>
              <w:rPr>
                <w:sz w:val="22"/>
                <w:lang w:val="en-US"/>
              </w:rPr>
            </w:pPr>
          </w:p>
        </w:tc>
      </w:tr>
      <w:tr w:rsidR="007C0AC6" w:rsidRPr="001129C0" w:rsidTr="007C0AC6">
        <w:trPr>
          <w:trHeight w:val="79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C6" w:rsidRPr="00D66F6A" w:rsidRDefault="007C0AC6" w:rsidP="00D2252A">
            <w:pPr>
              <w:pStyle w:val="a3"/>
              <w:rPr>
                <w:b/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Ежегодная компенсация на топливо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2034,15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2157,0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0AC6" w:rsidRPr="00D66F6A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D66F6A">
              <w:rPr>
                <w:sz w:val="24"/>
                <w:szCs w:val="24"/>
              </w:rPr>
              <w:t>2265,0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A86E18" w:rsidRDefault="007C0AC6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2F4EEB" w:rsidRDefault="007C0AC6" w:rsidP="00623D0B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2498,00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BB4D45" w:rsidRDefault="007C0AC6" w:rsidP="00623D0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2623,00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C0AC6" w:rsidRPr="00280E06" w:rsidRDefault="007C0AC6" w:rsidP="007C0AC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2723,00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C6" w:rsidRPr="007C0AC6" w:rsidRDefault="007C0AC6" w:rsidP="00A40C59">
            <w:pPr>
              <w:pStyle w:val="a3"/>
              <w:jc w:val="center"/>
              <w:rPr>
                <w:sz w:val="18"/>
                <w:szCs w:val="18"/>
              </w:rPr>
            </w:pPr>
            <w:r w:rsidRPr="007C0AC6">
              <w:rPr>
                <w:b/>
                <w:sz w:val="18"/>
                <w:szCs w:val="18"/>
              </w:rPr>
              <w:t>Нет в ЭСРН</w:t>
            </w:r>
          </w:p>
        </w:tc>
      </w:tr>
      <w:tr w:rsidR="00FC6C8C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8C" w:rsidRPr="00623D0B" w:rsidRDefault="00FC6C8C" w:rsidP="008747BB">
            <w:pPr>
              <w:pStyle w:val="a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AF561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3237D">
              <w:rPr>
                <w:b/>
                <w:sz w:val="18"/>
                <w:szCs w:val="18"/>
              </w:rPr>
              <w:t>120-ОЗ от 02.10.2007</w:t>
            </w:r>
          </w:p>
          <w:p w:rsidR="00FC6C8C" w:rsidRPr="00D66F6A" w:rsidRDefault="00FC6C8C" w:rsidP="00AF5613">
            <w:pPr>
              <w:pStyle w:val="a3"/>
              <w:jc w:val="center"/>
              <w:rPr>
                <w:sz w:val="24"/>
                <w:szCs w:val="24"/>
              </w:rPr>
            </w:pPr>
            <w:r w:rsidRPr="00AF5613">
              <w:rPr>
                <w:b/>
                <w:sz w:val="18"/>
                <w:szCs w:val="18"/>
              </w:rPr>
              <w:t xml:space="preserve"> с 01.01.2008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8747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8747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8747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8747B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CA01BA" w:rsidRDefault="00FC6C8C" w:rsidP="008747BB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F4EEB" w:rsidRDefault="00FC6C8C" w:rsidP="008747BB">
            <w:pPr>
              <w:pStyle w:val="a3"/>
              <w:jc w:val="center"/>
              <w:rPr>
                <w:sz w:val="22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540F3A" w:rsidRDefault="00FC6C8C" w:rsidP="002B0E6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 с 01.01.2019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80E06" w:rsidRDefault="002B597F" w:rsidP="002B0E60">
            <w:pPr>
              <w:pStyle w:val="a3"/>
              <w:jc w:val="center"/>
              <w:rPr>
                <w:color w:val="002060"/>
                <w:sz w:val="22"/>
                <w:lang w:val="en-US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Pr="00280E06">
              <w:rPr>
                <w:b/>
                <w:color w:val="002060"/>
                <w:sz w:val="18"/>
                <w:szCs w:val="18"/>
              </w:rPr>
              <w:t>.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.2019 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с 01.01.2020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540F3A" w:rsidRDefault="00FC6C8C" w:rsidP="00A40C59">
            <w:pPr>
              <w:pStyle w:val="a3"/>
              <w:jc w:val="center"/>
              <w:rPr>
                <w:sz w:val="22"/>
                <w:lang w:val="en-US"/>
              </w:rPr>
            </w:pPr>
          </w:p>
        </w:tc>
      </w:tr>
      <w:tr w:rsidR="00FC6C8C" w:rsidRPr="00540F3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8C" w:rsidRPr="00CC4FD4" w:rsidRDefault="00FC6C8C" w:rsidP="00753083">
            <w:pPr>
              <w:pStyle w:val="a3"/>
              <w:rPr>
                <w:b/>
                <w:sz w:val="20"/>
                <w:szCs w:val="20"/>
              </w:rPr>
            </w:pPr>
            <w:r w:rsidRPr="00CC4FD4">
              <w:rPr>
                <w:b/>
                <w:sz w:val="20"/>
                <w:szCs w:val="20"/>
              </w:rPr>
              <w:t>Компенсация части расходов, связанных со строительством внутридомовых газовых сетей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6F3269" w:rsidRDefault="00FC6C8C" w:rsidP="008747BB">
            <w:pPr>
              <w:pStyle w:val="a3"/>
              <w:jc w:val="center"/>
              <w:rPr>
                <w:sz w:val="22"/>
              </w:rPr>
            </w:pPr>
            <w:r w:rsidRPr="006F3269">
              <w:rPr>
                <w:sz w:val="22"/>
              </w:rPr>
              <w:t>до</w:t>
            </w:r>
          </w:p>
          <w:p w:rsidR="00FC6C8C" w:rsidRPr="00D66F6A" w:rsidRDefault="00FC6C8C" w:rsidP="008747BB">
            <w:pPr>
              <w:pStyle w:val="a3"/>
              <w:jc w:val="center"/>
              <w:rPr>
                <w:sz w:val="24"/>
                <w:szCs w:val="24"/>
              </w:rPr>
            </w:pPr>
            <w:r w:rsidRPr="006F3269">
              <w:rPr>
                <w:sz w:val="22"/>
              </w:rPr>
              <w:t>16000,00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17600,00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 xml:space="preserve">до </w:t>
            </w:r>
          </w:p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18744,00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19869,0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20863,0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FC6C8C" w:rsidRPr="004E00F5" w:rsidRDefault="00FC6C8C" w:rsidP="008747BB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21907,00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8747BB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до</w:t>
            </w:r>
          </w:p>
          <w:p w:rsidR="00FC6C8C" w:rsidRPr="007E33B1" w:rsidRDefault="00FC6C8C" w:rsidP="008747B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23003,00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8747BB">
            <w:pPr>
              <w:pStyle w:val="a3"/>
              <w:jc w:val="center"/>
              <w:rPr>
                <w:sz w:val="22"/>
              </w:rPr>
            </w:pPr>
          </w:p>
          <w:p w:rsidR="00FC6C8C" w:rsidRPr="00BB4D45" w:rsidRDefault="00FC6C8C" w:rsidP="008747B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24154,00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80E06" w:rsidRDefault="00FC6C8C" w:rsidP="002B0E60">
            <w:pPr>
              <w:pStyle w:val="a3"/>
              <w:jc w:val="center"/>
              <w:rPr>
                <w:color w:val="002060"/>
                <w:sz w:val="22"/>
              </w:rPr>
            </w:pPr>
          </w:p>
          <w:p w:rsidR="00FC6C8C" w:rsidRPr="00280E06" w:rsidRDefault="00FC6C8C" w:rsidP="00FC6C8C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25072,00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BB4D45" w:rsidRDefault="00FC6C8C" w:rsidP="00A40C59">
            <w:pPr>
              <w:pStyle w:val="a3"/>
              <w:jc w:val="center"/>
              <w:rPr>
                <w:sz w:val="22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Государственная социальная помощь</w:t>
            </w:r>
            <w:r w:rsidRPr="00D66F6A">
              <w:rPr>
                <w:b/>
                <w:sz w:val="24"/>
                <w:szCs w:val="24"/>
                <w:lang w:val="en-US"/>
              </w:rPr>
              <w:t>:</w:t>
            </w:r>
            <w:r w:rsidRPr="00D66F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116FDF" w:rsidRDefault="00A40C59" w:rsidP="00116FDF">
            <w:pPr>
              <w:pStyle w:val="a3"/>
              <w:jc w:val="center"/>
              <w:rPr>
                <w:b/>
                <w:sz w:val="18"/>
                <w:szCs w:val="18"/>
                <w:highlight w:val="yellow"/>
              </w:rPr>
            </w:pPr>
            <w:r w:rsidRPr="00116FDF">
              <w:rPr>
                <w:b/>
                <w:sz w:val="18"/>
                <w:szCs w:val="18"/>
              </w:rPr>
              <w:t>указ Губ.ВО от 02.09.2008 №16</w:t>
            </w:r>
            <w:r>
              <w:rPr>
                <w:b/>
                <w:sz w:val="18"/>
                <w:szCs w:val="18"/>
              </w:rPr>
              <w:t xml:space="preserve"> с 01.01.2009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116FDF" w:rsidRDefault="00A40C59" w:rsidP="00116FDF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>указ Губ.ВО от 29.07.2011 №25 с</w:t>
            </w:r>
          </w:p>
          <w:p w:rsidR="00A40C59" w:rsidRPr="00116FDF" w:rsidRDefault="00A40C59" w:rsidP="00116FDF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>01.01.2012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116FDF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>указ Губ.ВО от 23.07.2012 №46</w:t>
            </w:r>
            <w:r>
              <w:rPr>
                <w:b/>
                <w:sz w:val="18"/>
                <w:szCs w:val="18"/>
              </w:rPr>
              <w:t xml:space="preserve"> с </w:t>
            </w:r>
          </w:p>
          <w:p w:rsidR="00A40C59" w:rsidRPr="00116FDF" w:rsidRDefault="00A40C59" w:rsidP="00116FDF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01.01.2013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084A2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>указ Губ.ВО от 2</w:t>
            </w:r>
            <w:r>
              <w:rPr>
                <w:b/>
                <w:sz w:val="18"/>
                <w:szCs w:val="18"/>
              </w:rPr>
              <w:t>8</w:t>
            </w:r>
            <w:r w:rsidRPr="00116FDF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7</w:t>
            </w:r>
            <w:r w:rsidRPr="00116FDF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14</w:t>
            </w:r>
            <w:r w:rsidRPr="00116FDF">
              <w:rPr>
                <w:b/>
                <w:sz w:val="18"/>
                <w:szCs w:val="18"/>
              </w:rPr>
              <w:t xml:space="preserve"> №</w:t>
            </w:r>
            <w:r>
              <w:rPr>
                <w:b/>
                <w:sz w:val="18"/>
                <w:szCs w:val="18"/>
              </w:rPr>
              <w:t>46 с</w:t>
            </w:r>
          </w:p>
          <w:p w:rsidR="00A40C59" w:rsidRPr="00116FDF" w:rsidRDefault="00A40C59" w:rsidP="00084A2C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01.01.2015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616CC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>указ Губ.ВО от 2</w:t>
            </w:r>
            <w:r>
              <w:rPr>
                <w:b/>
                <w:sz w:val="18"/>
                <w:szCs w:val="18"/>
              </w:rPr>
              <w:t>8</w:t>
            </w:r>
            <w:r w:rsidRPr="00116FD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</w:t>
            </w:r>
            <w:r w:rsidRPr="00116FDF">
              <w:rPr>
                <w:b/>
                <w:sz w:val="18"/>
                <w:szCs w:val="18"/>
              </w:rPr>
              <w:t>0.20</w:t>
            </w:r>
            <w:r>
              <w:rPr>
                <w:b/>
                <w:sz w:val="18"/>
                <w:szCs w:val="18"/>
              </w:rPr>
              <w:t>16</w:t>
            </w:r>
            <w:r w:rsidRPr="00116FDF">
              <w:rPr>
                <w:b/>
                <w:sz w:val="18"/>
                <w:szCs w:val="18"/>
              </w:rPr>
              <w:t xml:space="preserve"> №</w:t>
            </w:r>
            <w:r>
              <w:rPr>
                <w:b/>
                <w:sz w:val="18"/>
                <w:szCs w:val="18"/>
              </w:rPr>
              <w:t>95 с</w:t>
            </w:r>
          </w:p>
          <w:p w:rsidR="00A40C59" w:rsidRPr="00CA01BA" w:rsidRDefault="00A40C59" w:rsidP="00616CCD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  <w:szCs w:val="18"/>
              </w:rPr>
              <w:t>01.01.2017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F0562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 xml:space="preserve">указ Губ.ВО от </w:t>
            </w:r>
            <w:r>
              <w:rPr>
                <w:b/>
                <w:sz w:val="18"/>
                <w:szCs w:val="18"/>
              </w:rPr>
              <w:t>1</w:t>
            </w:r>
            <w:r w:rsidRPr="00E470A0">
              <w:rPr>
                <w:b/>
                <w:sz w:val="18"/>
                <w:szCs w:val="18"/>
              </w:rPr>
              <w:t>1</w:t>
            </w:r>
            <w:r w:rsidRPr="00116FDF">
              <w:rPr>
                <w:b/>
                <w:sz w:val="18"/>
                <w:szCs w:val="18"/>
              </w:rPr>
              <w:t>.</w:t>
            </w:r>
            <w:r w:rsidRPr="00E470A0">
              <w:rPr>
                <w:b/>
                <w:sz w:val="18"/>
                <w:szCs w:val="18"/>
              </w:rPr>
              <w:t>12</w:t>
            </w:r>
            <w:r w:rsidRPr="00116FDF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17</w:t>
            </w:r>
            <w:r w:rsidRPr="00116FDF">
              <w:rPr>
                <w:b/>
                <w:sz w:val="18"/>
                <w:szCs w:val="18"/>
              </w:rPr>
              <w:t xml:space="preserve"> №</w:t>
            </w:r>
            <w:r w:rsidRPr="00E470A0">
              <w:rPr>
                <w:b/>
                <w:sz w:val="18"/>
                <w:szCs w:val="18"/>
              </w:rPr>
              <w:t>129</w:t>
            </w:r>
            <w:r>
              <w:rPr>
                <w:b/>
                <w:sz w:val="18"/>
                <w:szCs w:val="18"/>
              </w:rPr>
              <w:t xml:space="preserve"> с</w:t>
            </w:r>
          </w:p>
          <w:p w:rsidR="00A40C59" w:rsidRPr="00CA01BA" w:rsidRDefault="00A40C59" w:rsidP="007E33B1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  <w:szCs w:val="18"/>
              </w:rPr>
              <w:t>01.01.2018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BB4D4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116FDF">
              <w:rPr>
                <w:b/>
                <w:sz w:val="18"/>
                <w:szCs w:val="18"/>
              </w:rPr>
              <w:t xml:space="preserve">указ Губ.ВО от </w:t>
            </w:r>
            <w:r w:rsidRPr="00E470A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  <w:r w:rsidRPr="00116FDF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09</w:t>
            </w:r>
            <w:r w:rsidRPr="00116FDF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18</w:t>
            </w:r>
            <w:r w:rsidRPr="00116FDF">
              <w:rPr>
                <w:b/>
                <w:sz w:val="18"/>
                <w:szCs w:val="18"/>
              </w:rPr>
              <w:t xml:space="preserve"> №</w:t>
            </w:r>
            <w:r w:rsidRPr="00E470A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03 с</w:t>
            </w:r>
          </w:p>
          <w:p w:rsidR="00A40C59" w:rsidRPr="00540F3A" w:rsidRDefault="00A40C59" w:rsidP="00C44D2B">
            <w:pPr>
              <w:pStyle w:val="a3"/>
              <w:jc w:val="center"/>
              <w:rPr>
                <w:sz w:val="22"/>
                <w:highlight w:val="yellow"/>
              </w:rPr>
            </w:pPr>
            <w:r>
              <w:rPr>
                <w:b/>
                <w:sz w:val="18"/>
                <w:szCs w:val="18"/>
              </w:rPr>
              <w:t>01.01.2019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A40C59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указ Губ.ВО от 1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1</w:t>
            </w:r>
            <w:r w:rsidRPr="00280E06">
              <w:rPr>
                <w:b/>
                <w:color w:val="002060"/>
                <w:sz w:val="18"/>
                <w:szCs w:val="18"/>
              </w:rPr>
              <w:t>.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12</w:t>
            </w:r>
            <w:r w:rsidRPr="00280E06">
              <w:rPr>
                <w:b/>
                <w:color w:val="002060"/>
                <w:sz w:val="18"/>
                <w:szCs w:val="18"/>
              </w:rPr>
              <w:t>.201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9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 №1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62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 с</w:t>
            </w:r>
          </w:p>
          <w:p w:rsidR="00A40C59" w:rsidRPr="00280E06" w:rsidRDefault="00A40C59" w:rsidP="00FC6C8C">
            <w:pPr>
              <w:pStyle w:val="a3"/>
              <w:jc w:val="center"/>
              <w:rPr>
                <w:color w:val="002060"/>
                <w:sz w:val="22"/>
                <w:highlight w:val="yellow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01.01.20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highlight w:val="yellow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  <w:r w:rsidRPr="00D66F6A">
              <w:rPr>
                <w:b/>
                <w:sz w:val="24"/>
                <w:szCs w:val="24"/>
              </w:rPr>
              <w:t>- малоимущим гражданам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1100,00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1171,50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1250,0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1315,0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1385,00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1455,00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3000,00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FC6C8C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3</w:t>
            </w:r>
            <w:r w:rsidR="00FC6C8C" w:rsidRPr="00280E06">
              <w:rPr>
                <w:color w:val="002060"/>
                <w:sz w:val="22"/>
              </w:rPr>
              <w:t>114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6F3269" w:rsidRDefault="00A40C59" w:rsidP="00D2252A">
            <w:pPr>
              <w:pStyle w:val="a3"/>
              <w:rPr>
                <w:b/>
                <w:sz w:val="22"/>
              </w:rPr>
            </w:pPr>
            <w:r w:rsidRPr="006F3269">
              <w:rPr>
                <w:b/>
                <w:sz w:val="22"/>
              </w:rPr>
              <w:t>-гражданам, оказавшимся в трудной жизненной ситуации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5500,00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 xml:space="preserve">до </w:t>
            </w:r>
          </w:p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5857,50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6210,0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6525,0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6855,00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F61889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F61889">
            <w:pPr>
              <w:pStyle w:val="a3"/>
              <w:jc w:val="center"/>
              <w:rPr>
                <w:sz w:val="22"/>
                <w:lang w:val="en-US"/>
              </w:rPr>
            </w:pPr>
            <w:r w:rsidRPr="004E00F5">
              <w:rPr>
                <w:sz w:val="22"/>
              </w:rPr>
              <w:t>7200,00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до</w:t>
            </w:r>
          </w:p>
          <w:p w:rsidR="00A40C59" w:rsidRPr="004E00F5" w:rsidRDefault="00A40C59" w:rsidP="004E00F5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10000,00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до</w:t>
            </w:r>
          </w:p>
          <w:p w:rsidR="00A40C59" w:rsidRPr="00280E06" w:rsidRDefault="00A40C59" w:rsidP="00FC6C8C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10</w:t>
            </w:r>
            <w:r w:rsidR="00FC6C8C" w:rsidRPr="00280E06">
              <w:rPr>
                <w:color w:val="002060"/>
                <w:sz w:val="22"/>
              </w:rPr>
              <w:t>380</w:t>
            </w:r>
            <w:r w:rsidRPr="00280E06">
              <w:rPr>
                <w:color w:val="002060"/>
                <w:sz w:val="22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FC6C8C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8C" w:rsidRDefault="00FC6C8C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D66F6A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8C" w:rsidRPr="00D66F6A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C8C" w:rsidRPr="00D66F6A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Default="00FC6C8C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F4EEB" w:rsidRDefault="00FC6C8C" w:rsidP="002B0E6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  <w:r w:rsidR="002B0E60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c 01.01.2018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540F3A" w:rsidRDefault="00FC6C8C" w:rsidP="002B0E60">
            <w:pPr>
              <w:pStyle w:val="a3"/>
              <w:jc w:val="center"/>
              <w:rPr>
                <w:sz w:val="22"/>
                <w:lang w:val="en-US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</w:t>
            </w:r>
            <w:r w:rsidR="002B0E60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с 01.01.2019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80E06" w:rsidRDefault="002B0E60" w:rsidP="002B0E60">
            <w:pPr>
              <w:pStyle w:val="a3"/>
              <w:jc w:val="center"/>
              <w:rPr>
                <w:color w:val="002060"/>
                <w:sz w:val="22"/>
                <w:lang w:val="en-US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132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Pr="00280E06">
              <w:rPr>
                <w:b/>
                <w:color w:val="002060"/>
                <w:sz w:val="18"/>
                <w:szCs w:val="18"/>
              </w:rPr>
              <w:t>.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Pr="00280E06">
              <w:rPr>
                <w:b/>
                <w:color w:val="002060"/>
                <w:sz w:val="18"/>
                <w:szCs w:val="18"/>
              </w:rPr>
              <w:t>.2019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 xml:space="preserve"> 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с 01.01.2020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8C" w:rsidRPr="002D4B93" w:rsidRDefault="00FC6C8C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ГСП на основании социального контракта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CA1C32">
            <w:pPr>
              <w:pStyle w:val="a3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60 000,00 </w:t>
            </w:r>
            <w:r w:rsidRPr="004E00F5">
              <w:rPr>
                <w:sz w:val="22"/>
              </w:rPr>
              <w:t>ежем.</w:t>
            </w:r>
            <w:r w:rsidR="00FC6C8C">
              <w:rPr>
                <w:sz w:val="22"/>
              </w:rPr>
              <w:t xml:space="preserve"> </w:t>
            </w:r>
            <w:r w:rsidRPr="004E00F5">
              <w:rPr>
                <w:sz w:val="22"/>
              </w:rPr>
              <w:t>сумма</w:t>
            </w:r>
          </w:p>
          <w:p w:rsidR="00A40C59" w:rsidRDefault="00A40C59" w:rsidP="00CA1C32">
            <w:pPr>
              <w:pStyle w:val="a3"/>
              <w:jc w:val="center"/>
              <w:rPr>
                <w:sz w:val="24"/>
                <w:szCs w:val="24"/>
              </w:rPr>
            </w:pPr>
            <w:r w:rsidRPr="004E00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</w:t>
            </w:r>
            <w:r w:rsidRPr="004E00F5">
              <w:rPr>
                <w:sz w:val="24"/>
                <w:szCs w:val="24"/>
              </w:rPr>
              <w:t>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CA1C32">
            <w:pPr>
              <w:pStyle w:val="a3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63 000,00</w:t>
            </w:r>
            <w:r w:rsidRPr="004E00F5">
              <w:rPr>
                <w:sz w:val="22"/>
              </w:rPr>
              <w:t xml:space="preserve"> ежем.</w:t>
            </w:r>
            <w:r w:rsidR="00FC6C8C">
              <w:rPr>
                <w:sz w:val="22"/>
              </w:rPr>
              <w:t xml:space="preserve"> </w:t>
            </w:r>
            <w:r w:rsidRPr="004E00F5">
              <w:rPr>
                <w:sz w:val="22"/>
              </w:rPr>
              <w:t>сумма</w:t>
            </w:r>
          </w:p>
          <w:p w:rsidR="00A40C59" w:rsidRDefault="00A40C59" w:rsidP="00CA1C32">
            <w:pPr>
              <w:pStyle w:val="a3"/>
              <w:jc w:val="center"/>
              <w:rPr>
                <w:sz w:val="24"/>
                <w:szCs w:val="24"/>
              </w:rPr>
            </w:pPr>
            <w:r w:rsidRPr="004E00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4E00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4E00F5">
              <w:rPr>
                <w:sz w:val="24"/>
                <w:szCs w:val="24"/>
              </w:rPr>
              <w:t>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4E00F5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 w:rsidRPr="004E00F5">
              <w:rPr>
                <w:sz w:val="24"/>
                <w:szCs w:val="24"/>
              </w:rPr>
              <w:t>66</w:t>
            </w:r>
            <w:r w:rsidR="006F3269">
              <w:rPr>
                <w:sz w:val="24"/>
                <w:szCs w:val="24"/>
              </w:rPr>
              <w:t xml:space="preserve"> </w:t>
            </w:r>
            <w:r w:rsidRPr="004E00F5">
              <w:rPr>
                <w:sz w:val="24"/>
                <w:szCs w:val="24"/>
              </w:rPr>
              <w:t>156,00</w:t>
            </w:r>
          </w:p>
          <w:p w:rsidR="00FC6C8C" w:rsidRDefault="00A40C59" w:rsidP="004E00F5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ежем.</w:t>
            </w:r>
          </w:p>
          <w:p w:rsidR="00A40C59" w:rsidRPr="004E00F5" w:rsidRDefault="00A40C59" w:rsidP="004E00F5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2"/>
              </w:rPr>
              <w:t>сумма</w:t>
            </w:r>
          </w:p>
          <w:p w:rsidR="00A40C59" w:rsidRPr="00540F3A" w:rsidRDefault="00A40C59" w:rsidP="004E00F5">
            <w:pPr>
              <w:pStyle w:val="a3"/>
              <w:jc w:val="center"/>
              <w:rPr>
                <w:sz w:val="22"/>
              </w:rPr>
            </w:pPr>
            <w:r w:rsidRPr="004E00F5">
              <w:rPr>
                <w:sz w:val="24"/>
                <w:szCs w:val="24"/>
              </w:rPr>
              <w:t>5513,00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color w:val="002060"/>
                <w:sz w:val="24"/>
                <w:szCs w:val="24"/>
              </w:rPr>
              <w:t>6</w:t>
            </w:r>
            <w:r w:rsidR="00FC6C8C" w:rsidRPr="00280E06">
              <w:rPr>
                <w:color w:val="002060"/>
                <w:sz w:val="24"/>
                <w:szCs w:val="24"/>
              </w:rPr>
              <w:t>8</w:t>
            </w:r>
            <w:r w:rsidR="006F3269" w:rsidRPr="00280E06">
              <w:rPr>
                <w:color w:val="002060"/>
                <w:sz w:val="24"/>
                <w:szCs w:val="24"/>
              </w:rPr>
              <w:t xml:space="preserve"> </w:t>
            </w:r>
            <w:r w:rsidR="00FC6C8C" w:rsidRPr="00280E06">
              <w:rPr>
                <w:color w:val="002060"/>
                <w:sz w:val="24"/>
                <w:szCs w:val="24"/>
              </w:rPr>
              <w:t>676</w:t>
            </w:r>
            <w:r w:rsidRPr="00280E06">
              <w:rPr>
                <w:color w:val="002060"/>
                <w:sz w:val="24"/>
                <w:szCs w:val="24"/>
              </w:rPr>
              <w:t>,00</w:t>
            </w:r>
          </w:p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2"/>
              </w:rPr>
              <w:t>ежем.</w:t>
            </w:r>
            <w:r w:rsidR="00FC6C8C" w:rsidRPr="00280E06">
              <w:rPr>
                <w:color w:val="002060"/>
                <w:sz w:val="22"/>
              </w:rPr>
              <w:t xml:space="preserve"> </w:t>
            </w:r>
            <w:r w:rsidRPr="00280E06">
              <w:rPr>
                <w:color w:val="002060"/>
                <w:sz w:val="22"/>
              </w:rPr>
              <w:t>сумма</w:t>
            </w:r>
          </w:p>
          <w:p w:rsidR="00A40C59" w:rsidRPr="00280E06" w:rsidRDefault="00A40C59" w:rsidP="00FC6C8C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color w:val="002060"/>
                <w:sz w:val="24"/>
                <w:szCs w:val="24"/>
              </w:rPr>
              <w:t>5</w:t>
            </w:r>
            <w:r w:rsidR="00FC6C8C" w:rsidRPr="00280E06">
              <w:rPr>
                <w:color w:val="002060"/>
                <w:sz w:val="24"/>
                <w:szCs w:val="24"/>
              </w:rPr>
              <w:t>72</w:t>
            </w:r>
            <w:r w:rsidRPr="00280E06">
              <w:rPr>
                <w:color w:val="002060"/>
                <w:sz w:val="24"/>
                <w:szCs w:val="24"/>
              </w:rPr>
              <w:t>3,00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D4B93" w:rsidRDefault="00A40C59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D66F6A" w:rsidRDefault="00A40C59" w:rsidP="00D2252A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6E6099" w:rsidRDefault="00A40C59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4E00F5">
              <w:rPr>
                <w:b/>
                <w:sz w:val="18"/>
                <w:szCs w:val="18"/>
              </w:rPr>
              <w:t xml:space="preserve">Указ Президента </w:t>
            </w:r>
            <w:r w:rsidRPr="006E6099">
              <w:rPr>
                <w:b/>
                <w:sz w:val="18"/>
                <w:szCs w:val="18"/>
              </w:rPr>
              <w:t>№606 от 07.05.2012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CD54D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D4B9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с 01.01.2013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01.01.2014</w:t>
            </w:r>
          </w:p>
          <w:p w:rsidR="00A40C59" w:rsidRPr="00A95B65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95B65">
              <w:rPr>
                <w:b/>
                <w:sz w:val="18"/>
                <w:szCs w:val="18"/>
              </w:rPr>
              <w:t>349</w:t>
            </w:r>
            <w:r>
              <w:rPr>
                <w:b/>
                <w:sz w:val="18"/>
                <w:szCs w:val="18"/>
              </w:rPr>
              <w:t>-ФЗ</w:t>
            </w:r>
            <w:r w:rsidRPr="00A95B65">
              <w:rPr>
                <w:b/>
                <w:sz w:val="18"/>
                <w:szCs w:val="18"/>
              </w:rPr>
              <w:t xml:space="preserve"> от 02.12.2013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  <w:lang w:val="en-US"/>
              </w:rPr>
              <w:t>c</w:t>
            </w:r>
            <w:r w:rsidRPr="008D3FC5">
              <w:rPr>
                <w:b/>
                <w:sz w:val="18"/>
                <w:szCs w:val="18"/>
              </w:rPr>
              <w:t xml:space="preserve"> 01.01.201</w:t>
            </w:r>
            <w:r>
              <w:rPr>
                <w:b/>
                <w:sz w:val="18"/>
                <w:szCs w:val="18"/>
              </w:rPr>
              <w:t>5</w:t>
            </w:r>
          </w:p>
          <w:p w:rsidR="00A40C59" w:rsidRPr="00A95B65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95B65">
              <w:rPr>
                <w:b/>
                <w:sz w:val="18"/>
                <w:szCs w:val="18"/>
              </w:rPr>
              <w:t>108-ОЗ от 14.10.2014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D3FC5">
              <w:rPr>
                <w:b/>
                <w:sz w:val="18"/>
                <w:szCs w:val="18"/>
              </w:rPr>
              <w:t>с 01.01.201</w:t>
            </w:r>
            <w:r>
              <w:rPr>
                <w:b/>
                <w:sz w:val="18"/>
                <w:szCs w:val="18"/>
              </w:rPr>
              <w:t>6</w:t>
            </w:r>
          </w:p>
          <w:p w:rsidR="00A40C59" w:rsidRPr="00A95B65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A95B65">
              <w:rPr>
                <w:b/>
                <w:sz w:val="18"/>
                <w:szCs w:val="18"/>
              </w:rPr>
              <w:t>90-ОЗ от 28.12.2015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CD54D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C74321">
              <w:rPr>
                <w:b/>
                <w:sz w:val="18"/>
                <w:szCs w:val="18"/>
              </w:rPr>
              <w:t>с 01.01.2017</w:t>
            </w:r>
          </w:p>
          <w:p w:rsidR="00A40C59" w:rsidRDefault="00A40C59" w:rsidP="00753083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   151</w:t>
            </w:r>
            <w:r w:rsidRPr="00A95B65">
              <w:rPr>
                <w:b/>
                <w:sz w:val="18"/>
                <w:szCs w:val="18"/>
              </w:rPr>
              <w:t>-ОЗ от 2</w:t>
            </w:r>
            <w:r>
              <w:rPr>
                <w:b/>
                <w:sz w:val="18"/>
                <w:szCs w:val="18"/>
              </w:rPr>
              <w:t>9</w:t>
            </w:r>
            <w:r w:rsidRPr="00A95B65">
              <w:rPr>
                <w:b/>
                <w:sz w:val="18"/>
                <w:szCs w:val="18"/>
              </w:rPr>
              <w:t>.12.201</w:t>
            </w:r>
            <w:r>
              <w:rPr>
                <w:b/>
                <w:sz w:val="18"/>
                <w:szCs w:val="18"/>
              </w:rPr>
              <w:t>6</w:t>
            </w:r>
          </w:p>
          <w:p w:rsidR="00A40C59" w:rsidRPr="00E857E3" w:rsidRDefault="00A40C59" w:rsidP="00753083">
            <w:pPr>
              <w:pStyle w:val="a3"/>
              <w:jc w:val="center"/>
              <w:rPr>
                <w:b/>
                <w:sz w:val="22"/>
                <w:lang w:val="en-US"/>
              </w:rPr>
            </w:pPr>
            <w:r w:rsidRPr="00E857E3">
              <w:rPr>
                <w:b/>
                <w:sz w:val="22"/>
                <w:lang w:val="en-US"/>
              </w:rPr>
              <w:t>8276,00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F0562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F4EEB">
              <w:rPr>
                <w:b/>
                <w:sz w:val="18"/>
                <w:szCs w:val="18"/>
              </w:rPr>
              <w:t>с 01.01.201</w:t>
            </w:r>
            <w:r w:rsidRPr="002F4EEB">
              <w:rPr>
                <w:b/>
                <w:sz w:val="18"/>
                <w:szCs w:val="18"/>
                <w:lang w:val="en-US"/>
              </w:rPr>
              <w:t>8</w:t>
            </w:r>
          </w:p>
          <w:p w:rsidR="00A40C59" w:rsidRPr="002F4EEB" w:rsidRDefault="00A40C59" w:rsidP="00E857E3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b/>
                <w:sz w:val="18"/>
                <w:szCs w:val="18"/>
              </w:rPr>
              <w:t xml:space="preserve">   1</w:t>
            </w:r>
            <w:r w:rsidRPr="002F4EEB">
              <w:rPr>
                <w:b/>
                <w:sz w:val="18"/>
                <w:szCs w:val="18"/>
                <w:lang w:val="en-US"/>
              </w:rPr>
              <w:t>03</w:t>
            </w:r>
            <w:r w:rsidRPr="002F4EEB">
              <w:rPr>
                <w:b/>
                <w:sz w:val="18"/>
                <w:szCs w:val="18"/>
              </w:rPr>
              <w:t xml:space="preserve">-ОЗ от </w:t>
            </w:r>
            <w:r w:rsidRPr="002F4EEB">
              <w:rPr>
                <w:b/>
                <w:sz w:val="18"/>
                <w:szCs w:val="18"/>
                <w:lang w:val="en-US"/>
              </w:rPr>
              <w:t>11</w:t>
            </w:r>
            <w:r w:rsidRPr="002F4EEB">
              <w:rPr>
                <w:b/>
                <w:sz w:val="18"/>
                <w:szCs w:val="18"/>
              </w:rPr>
              <w:t>.12.201</w:t>
            </w:r>
            <w:r w:rsidRPr="002F4EEB">
              <w:rPr>
                <w:b/>
                <w:sz w:val="18"/>
                <w:szCs w:val="18"/>
                <w:lang w:val="en-US"/>
              </w:rPr>
              <w:t>7</w:t>
            </w:r>
          </w:p>
          <w:p w:rsidR="00A40C59" w:rsidRPr="002F4EEB" w:rsidRDefault="00A40C59" w:rsidP="00E857E3">
            <w:pPr>
              <w:pStyle w:val="a3"/>
              <w:jc w:val="center"/>
              <w:rPr>
                <w:sz w:val="22"/>
              </w:rPr>
            </w:pPr>
            <w:r w:rsidRPr="002F4EEB">
              <w:rPr>
                <w:b/>
                <w:sz w:val="22"/>
                <w:lang w:val="en-US"/>
              </w:rPr>
              <w:t>8607,00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4E00F5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F4EEB">
              <w:rPr>
                <w:b/>
                <w:sz w:val="18"/>
                <w:szCs w:val="18"/>
              </w:rPr>
              <w:t>с 01.01.201</w:t>
            </w:r>
            <w:r>
              <w:rPr>
                <w:b/>
                <w:sz w:val="18"/>
                <w:szCs w:val="18"/>
              </w:rPr>
              <w:t>9</w:t>
            </w:r>
          </w:p>
          <w:p w:rsidR="00A40C59" w:rsidRPr="002F4EEB" w:rsidRDefault="00A40C59" w:rsidP="004E00F5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125</w:t>
            </w:r>
            <w:r w:rsidRPr="002F4EEB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06</w:t>
            </w:r>
            <w:r w:rsidRPr="002F4EEB">
              <w:rPr>
                <w:b/>
                <w:sz w:val="18"/>
                <w:szCs w:val="18"/>
              </w:rPr>
              <w:t>.12.201</w:t>
            </w:r>
            <w:r>
              <w:rPr>
                <w:b/>
                <w:sz w:val="18"/>
                <w:szCs w:val="18"/>
              </w:rPr>
              <w:t>8</w:t>
            </w:r>
          </w:p>
          <w:p w:rsidR="00A40C59" w:rsidRPr="00540F3A" w:rsidRDefault="00A40C59" w:rsidP="00024A13">
            <w:pPr>
              <w:pStyle w:val="a3"/>
              <w:jc w:val="center"/>
              <w:rPr>
                <w:sz w:val="22"/>
                <w:lang w:val="en-US"/>
              </w:rPr>
            </w:pPr>
            <w:r w:rsidRPr="002F4EEB">
              <w:rPr>
                <w:b/>
                <w:sz w:val="22"/>
                <w:lang w:val="en-US"/>
              </w:rPr>
              <w:t>8</w:t>
            </w:r>
            <w:r>
              <w:rPr>
                <w:b/>
                <w:sz w:val="22"/>
              </w:rPr>
              <w:t>977</w:t>
            </w:r>
            <w:r w:rsidRPr="002F4EEB">
              <w:rPr>
                <w:b/>
                <w:sz w:val="22"/>
                <w:lang w:val="en-US"/>
              </w:rPr>
              <w:t>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A40C59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с 01.01.20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20</w:t>
            </w:r>
          </w:p>
          <w:p w:rsidR="00A40C59" w:rsidRPr="00280E06" w:rsidRDefault="00A40C59" w:rsidP="00A40C59">
            <w:pPr>
              <w:pStyle w:val="a3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 xml:space="preserve">   1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1</w:t>
            </w:r>
            <w:r w:rsidRPr="00280E06">
              <w:rPr>
                <w:b/>
                <w:color w:val="002060"/>
                <w:sz w:val="18"/>
                <w:szCs w:val="18"/>
              </w:rPr>
              <w:t>5-ОЗ от 0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5</w:t>
            </w:r>
            <w:r w:rsidRPr="00280E06">
              <w:rPr>
                <w:b/>
                <w:color w:val="002060"/>
                <w:sz w:val="18"/>
                <w:szCs w:val="18"/>
              </w:rPr>
              <w:t>.12.201</w:t>
            </w:r>
            <w:r w:rsidR="00FC6C8C" w:rsidRPr="00280E06">
              <w:rPr>
                <w:b/>
                <w:color w:val="002060"/>
                <w:sz w:val="18"/>
                <w:szCs w:val="18"/>
              </w:rPr>
              <w:t>9</w:t>
            </w:r>
          </w:p>
          <w:p w:rsidR="00A40C59" w:rsidRPr="00280E06" w:rsidRDefault="00A40C59" w:rsidP="00FC6C8C">
            <w:pPr>
              <w:pStyle w:val="a3"/>
              <w:jc w:val="center"/>
              <w:rPr>
                <w:color w:val="002060"/>
                <w:sz w:val="22"/>
                <w:lang w:val="en-US"/>
              </w:rPr>
            </w:pPr>
            <w:r w:rsidRPr="00280E06">
              <w:rPr>
                <w:b/>
                <w:color w:val="002060"/>
                <w:sz w:val="22"/>
              </w:rPr>
              <w:t>9</w:t>
            </w:r>
            <w:r w:rsidR="00FC6C8C" w:rsidRPr="00280E06">
              <w:rPr>
                <w:b/>
                <w:color w:val="002060"/>
                <w:sz w:val="22"/>
              </w:rPr>
              <w:t>246</w:t>
            </w:r>
            <w:r w:rsidRPr="00280E06">
              <w:rPr>
                <w:b/>
                <w:color w:val="002060"/>
                <w:sz w:val="22"/>
                <w:lang w:val="en-US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0A6284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Pr="00B67F7F" w:rsidRDefault="00A40C59" w:rsidP="00D44593">
            <w:pPr>
              <w:pStyle w:val="a3"/>
              <w:rPr>
                <w:sz w:val="22"/>
              </w:rPr>
            </w:pPr>
            <w:r w:rsidRPr="00B67F7F">
              <w:rPr>
                <w:sz w:val="22"/>
              </w:rPr>
              <w:t>Ежемесячная денежная выплата на ребенка до достижения им возраста трех лет (региональный бюджет)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783,81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B67F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2177,00</w:t>
            </w:r>
          </w:p>
          <w:p w:rsidR="00A40C59" w:rsidRDefault="00A40C59" w:rsidP="00AC03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(2101,43 </w:t>
            </w:r>
            <w:r w:rsidRPr="00CD54DD">
              <w:rPr>
                <w:b/>
                <w:sz w:val="18"/>
                <w:szCs w:val="18"/>
              </w:rPr>
              <w:t>– для 2013)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B67F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2909,33</w:t>
            </w:r>
          </w:p>
          <w:p w:rsidR="00A40C59" w:rsidRPr="00D66F6A" w:rsidRDefault="00A40C59" w:rsidP="00AC03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(2723,00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4</w:t>
            </w:r>
            <w:r w:rsidRPr="00CD54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B67F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3636,81</w:t>
            </w:r>
          </w:p>
          <w:p w:rsidR="00A40C59" w:rsidRPr="00D66F6A" w:rsidRDefault="00A40C59" w:rsidP="00AC03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(3417,90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5</w:t>
            </w:r>
            <w:r w:rsidRPr="00CD54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B67F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4485,59</w:t>
            </w:r>
          </w:p>
          <w:p w:rsidR="00A40C59" w:rsidRDefault="00A40C59" w:rsidP="004134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(4313,24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6</w:t>
            </w:r>
            <w:r w:rsidRPr="00CD54DD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0,542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F0562C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sz w:val="24"/>
                <w:szCs w:val="24"/>
                <w:lang w:val="en-US"/>
              </w:rPr>
              <w:t>5035</w:t>
            </w:r>
            <w:r w:rsidRPr="002F4EEB">
              <w:rPr>
                <w:sz w:val="24"/>
                <w:szCs w:val="24"/>
              </w:rPr>
              <w:t>,</w:t>
            </w:r>
            <w:r w:rsidRPr="002F4EEB">
              <w:rPr>
                <w:sz w:val="24"/>
                <w:szCs w:val="24"/>
                <w:lang w:val="en-US"/>
              </w:rPr>
              <w:t>10</w:t>
            </w:r>
          </w:p>
          <w:p w:rsidR="00A40C59" w:rsidRPr="002F4EEB" w:rsidRDefault="00A40C59" w:rsidP="002F4EEB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sz w:val="24"/>
                <w:szCs w:val="24"/>
              </w:rPr>
              <w:t>(4</w:t>
            </w:r>
            <w:r>
              <w:rPr>
                <w:sz w:val="24"/>
                <w:szCs w:val="24"/>
                <w:lang w:val="en-US"/>
              </w:rPr>
              <w:t>841</w:t>
            </w:r>
            <w:r w:rsidRPr="002F4EEB">
              <w:rPr>
                <w:sz w:val="24"/>
                <w:szCs w:val="24"/>
              </w:rPr>
              <w:t>,4</w:t>
            </w:r>
            <w:r>
              <w:rPr>
                <w:sz w:val="24"/>
                <w:szCs w:val="24"/>
                <w:lang w:val="en-US"/>
              </w:rPr>
              <w:t>6</w:t>
            </w:r>
            <w:r w:rsidRPr="002F4EEB">
              <w:rPr>
                <w:sz w:val="24"/>
                <w:szCs w:val="24"/>
              </w:rPr>
              <w:t xml:space="preserve"> </w:t>
            </w:r>
            <w:r w:rsidRPr="002F4EEB">
              <w:rPr>
                <w:sz w:val="18"/>
                <w:szCs w:val="18"/>
              </w:rPr>
              <w:t xml:space="preserve">– </w:t>
            </w:r>
            <w:r w:rsidRPr="002F4EEB">
              <w:rPr>
                <w:b/>
                <w:sz w:val="18"/>
                <w:szCs w:val="18"/>
              </w:rPr>
              <w:t>для 201</w:t>
            </w:r>
            <w:r w:rsidRPr="002F4EEB">
              <w:rPr>
                <w:b/>
                <w:sz w:val="18"/>
                <w:szCs w:val="18"/>
                <w:lang w:val="en-US"/>
              </w:rPr>
              <w:t>7</w:t>
            </w:r>
            <w:r w:rsidRPr="002F4EEB">
              <w:rPr>
                <w:b/>
                <w:sz w:val="18"/>
                <w:szCs w:val="18"/>
              </w:rPr>
              <w:t xml:space="preserve">) </w:t>
            </w:r>
          </w:p>
          <w:p w:rsidR="00A40C59" w:rsidRPr="002F4EEB" w:rsidRDefault="00A40C59" w:rsidP="002F4EEB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b/>
                <w:sz w:val="18"/>
                <w:szCs w:val="18"/>
              </w:rPr>
              <w:t>0,5</w:t>
            </w:r>
            <w:r w:rsidRPr="002F4EEB">
              <w:rPr>
                <w:b/>
                <w:sz w:val="18"/>
                <w:szCs w:val="18"/>
                <w:lang w:val="en-US"/>
              </w:rPr>
              <w:t>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A40C5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</w:t>
            </w:r>
            <w:r w:rsidRPr="002F4E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  <w:p w:rsidR="00A40C59" w:rsidRPr="002F4EEB" w:rsidRDefault="00A40C59" w:rsidP="00A40C59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946,77</w:t>
            </w:r>
            <w:r w:rsidRPr="002F4EEB">
              <w:rPr>
                <w:sz w:val="24"/>
                <w:szCs w:val="24"/>
              </w:rPr>
              <w:t xml:space="preserve"> </w:t>
            </w:r>
            <w:r w:rsidRPr="002F4EEB">
              <w:rPr>
                <w:sz w:val="18"/>
                <w:szCs w:val="18"/>
              </w:rPr>
              <w:t xml:space="preserve">– </w:t>
            </w:r>
            <w:r w:rsidRPr="002F4EEB">
              <w:rPr>
                <w:b/>
                <w:sz w:val="18"/>
                <w:szCs w:val="18"/>
              </w:rPr>
              <w:t>для 201</w:t>
            </w:r>
            <w:r>
              <w:rPr>
                <w:b/>
                <w:sz w:val="18"/>
                <w:szCs w:val="18"/>
              </w:rPr>
              <w:t>8</w:t>
            </w:r>
            <w:r w:rsidRPr="002F4EEB">
              <w:rPr>
                <w:b/>
                <w:sz w:val="18"/>
                <w:szCs w:val="18"/>
              </w:rPr>
              <w:t xml:space="preserve">) </w:t>
            </w:r>
          </w:p>
          <w:p w:rsidR="00A40C59" w:rsidRPr="002F4EEB" w:rsidRDefault="00A40C59" w:rsidP="00024A13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FC6C8C" w:rsidP="00A40C59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color w:val="002060"/>
                <w:sz w:val="24"/>
                <w:szCs w:val="24"/>
              </w:rPr>
              <w:t>101</w:t>
            </w:r>
            <w:r w:rsidR="00A40C59" w:rsidRPr="00280E06">
              <w:rPr>
                <w:color w:val="002060"/>
                <w:sz w:val="24"/>
                <w:szCs w:val="24"/>
              </w:rPr>
              <w:t>7,</w:t>
            </w:r>
            <w:r w:rsidRPr="00280E06">
              <w:rPr>
                <w:color w:val="002060"/>
                <w:sz w:val="24"/>
                <w:szCs w:val="24"/>
              </w:rPr>
              <w:t>06</w:t>
            </w:r>
          </w:p>
          <w:p w:rsidR="00A40C59" w:rsidRPr="00280E06" w:rsidRDefault="00A40C59" w:rsidP="00A40C59">
            <w:pPr>
              <w:pStyle w:val="a3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 w:rsidRPr="00280E06">
              <w:rPr>
                <w:color w:val="002060"/>
                <w:sz w:val="24"/>
                <w:szCs w:val="24"/>
              </w:rPr>
              <w:t xml:space="preserve">(946,77 </w:t>
            </w:r>
            <w:r w:rsidRPr="00280E06">
              <w:rPr>
                <w:color w:val="002060"/>
                <w:sz w:val="18"/>
                <w:szCs w:val="18"/>
              </w:rPr>
              <w:t xml:space="preserve">– </w:t>
            </w:r>
            <w:r w:rsidRPr="00280E06">
              <w:rPr>
                <w:b/>
                <w:color w:val="002060"/>
                <w:sz w:val="18"/>
                <w:szCs w:val="18"/>
              </w:rPr>
              <w:t xml:space="preserve">для 2018) </w:t>
            </w:r>
          </w:p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0,11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AC03F0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A40C59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D44593">
            <w:pPr>
              <w:pStyle w:val="a3"/>
              <w:rPr>
                <w:sz w:val="22"/>
              </w:rPr>
            </w:pPr>
            <w:r w:rsidRPr="00B67F7F">
              <w:rPr>
                <w:sz w:val="22"/>
              </w:rPr>
              <w:t>Ежемесячная денежная выплата на ребенка до достижения им возраста трех лет (федеральный бюджет)</w:t>
            </w:r>
          </w:p>
          <w:p w:rsidR="002B2D09" w:rsidRPr="00B67F7F" w:rsidRDefault="002B2D09" w:rsidP="00D44593">
            <w:pPr>
              <w:pStyle w:val="a3"/>
              <w:rPr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D66F6A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5973,13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4823,00</w:t>
            </w:r>
          </w:p>
          <w:p w:rsidR="00A40C59" w:rsidRDefault="00A40C59" w:rsidP="002350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(4655,57 </w:t>
            </w:r>
            <w:r w:rsidRPr="00CD54DD">
              <w:rPr>
                <w:b/>
                <w:sz w:val="18"/>
                <w:szCs w:val="18"/>
              </w:rPr>
              <w:t>– для 2013)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4569,67</w:t>
            </w:r>
          </w:p>
          <w:p w:rsidR="00A40C59" w:rsidRPr="00D66F6A" w:rsidRDefault="00A40C59" w:rsidP="004134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(4277,00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4</w:t>
            </w:r>
            <w:r w:rsidRPr="00CD54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C59" w:rsidRDefault="00A40C59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4321,19</w:t>
            </w:r>
          </w:p>
          <w:p w:rsidR="00A40C59" w:rsidRPr="00D66F6A" w:rsidRDefault="00A40C59" w:rsidP="004134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(4061,10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5</w:t>
            </w:r>
            <w:r w:rsidRPr="00CD54D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Default="00A40C59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3790,41</w:t>
            </w:r>
          </w:p>
          <w:p w:rsidR="00A40C59" w:rsidRDefault="00A40C59" w:rsidP="004134F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(3644,76 </w:t>
            </w:r>
            <w:r w:rsidRPr="00CD54DD">
              <w:rPr>
                <w:b/>
                <w:sz w:val="18"/>
                <w:szCs w:val="18"/>
              </w:rPr>
              <w:t>– для 201</w:t>
            </w:r>
            <w:r>
              <w:rPr>
                <w:b/>
                <w:sz w:val="18"/>
                <w:szCs w:val="18"/>
              </w:rPr>
              <w:t>6</w:t>
            </w:r>
            <w:r w:rsidRPr="00CD54DD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0,458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F0562C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sz w:val="24"/>
                <w:szCs w:val="24"/>
                <w:lang w:val="en-US"/>
              </w:rPr>
              <w:t>3571</w:t>
            </w:r>
            <w:r w:rsidRPr="002F4EEB">
              <w:rPr>
                <w:sz w:val="24"/>
                <w:szCs w:val="24"/>
              </w:rPr>
              <w:t>,</w:t>
            </w:r>
            <w:r w:rsidRPr="002F4EEB">
              <w:rPr>
                <w:sz w:val="24"/>
                <w:szCs w:val="24"/>
                <w:lang w:val="en-US"/>
              </w:rPr>
              <w:t>90</w:t>
            </w:r>
          </w:p>
          <w:p w:rsidR="00A40C59" w:rsidRPr="002F4EEB" w:rsidRDefault="00A40C59" w:rsidP="002F4EEB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sz w:val="24"/>
                <w:szCs w:val="24"/>
              </w:rPr>
              <w:t>(34</w:t>
            </w:r>
            <w:r>
              <w:rPr>
                <w:sz w:val="24"/>
                <w:szCs w:val="24"/>
                <w:lang w:val="en-US"/>
              </w:rPr>
              <w:t>3</w:t>
            </w:r>
            <w:r w:rsidRPr="002F4EEB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en-US"/>
              </w:rPr>
              <w:t>46</w:t>
            </w:r>
            <w:r w:rsidRPr="002F4EEB">
              <w:rPr>
                <w:sz w:val="24"/>
                <w:szCs w:val="24"/>
              </w:rPr>
              <w:t xml:space="preserve"> </w:t>
            </w:r>
            <w:r w:rsidRPr="002F4EEB">
              <w:rPr>
                <w:sz w:val="18"/>
                <w:szCs w:val="18"/>
              </w:rPr>
              <w:t xml:space="preserve">– </w:t>
            </w:r>
            <w:r w:rsidRPr="002F4EEB">
              <w:rPr>
                <w:b/>
                <w:sz w:val="18"/>
                <w:szCs w:val="18"/>
              </w:rPr>
              <w:t>для 201</w:t>
            </w:r>
            <w:r w:rsidRPr="002F4EEB">
              <w:rPr>
                <w:b/>
                <w:sz w:val="18"/>
                <w:szCs w:val="18"/>
                <w:lang w:val="en-US"/>
              </w:rPr>
              <w:t>7</w:t>
            </w:r>
            <w:r w:rsidRPr="002F4EEB">
              <w:rPr>
                <w:b/>
                <w:sz w:val="18"/>
                <w:szCs w:val="18"/>
              </w:rPr>
              <w:t>)</w:t>
            </w:r>
          </w:p>
          <w:p w:rsidR="00A40C59" w:rsidRPr="002F4EEB" w:rsidRDefault="00A40C59" w:rsidP="002F4EEB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b/>
                <w:sz w:val="18"/>
                <w:szCs w:val="18"/>
              </w:rPr>
              <w:t xml:space="preserve"> 0,4</w:t>
            </w:r>
            <w:r w:rsidRPr="002F4EEB">
              <w:rPr>
                <w:b/>
                <w:sz w:val="18"/>
                <w:szCs w:val="18"/>
                <w:lang w:val="en-US"/>
              </w:rPr>
              <w:t>1</w:t>
            </w:r>
            <w:r w:rsidRPr="002F4E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F4EEB" w:rsidRDefault="00A40C59" w:rsidP="00024A1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7989</w:t>
            </w:r>
            <w:r w:rsidRPr="002F4E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</w:p>
          <w:p w:rsidR="00A40C59" w:rsidRPr="002F4EEB" w:rsidRDefault="00A40C59" w:rsidP="00024A13">
            <w:pPr>
              <w:pStyle w:val="a3"/>
              <w:jc w:val="center"/>
              <w:rPr>
                <w:b/>
                <w:sz w:val="18"/>
                <w:szCs w:val="18"/>
                <w:lang w:val="en-US"/>
              </w:rPr>
            </w:pPr>
            <w:r w:rsidRPr="002F4EE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7660</w:t>
            </w:r>
            <w:r w:rsidRPr="002F4E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  <w:r w:rsidRPr="002F4EEB">
              <w:rPr>
                <w:sz w:val="24"/>
                <w:szCs w:val="24"/>
              </w:rPr>
              <w:t xml:space="preserve"> </w:t>
            </w:r>
            <w:r w:rsidRPr="002F4EEB">
              <w:rPr>
                <w:sz w:val="18"/>
                <w:szCs w:val="18"/>
              </w:rPr>
              <w:t xml:space="preserve">– </w:t>
            </w:r>
            <w:r w:rsidRPr="002F4EEB">
              <w:rPr>
                <w:b/>
                <w:sz w:val="18"/>
                <w:szCs w:val="18"/>
              </w:rPr>
              <w:t>для 201</w:t>
            </w:r>
            <w:r>
              <w:rPr>
                <w:b/>
                <w:sz w:val="18"/>
                <w:szCs w:val="18"/>
              </w:rPr>
              <w:t>8</w:t>
            </w:r>
            <w:r w:rsidRPr="002F4EEB">
              <w:rPr>
                <w:b/>
                <w:sz w:val="18"/>
                <w:szCs w:val="18"/>
              </w:rPr>
              <w:t>)</w:t>
            </w:r>
          </w:p>
          <w:p w:rsidR="00A40C59" w:rsidRPr="002F4EEB" w:rsidRDefault="00A40C59" w:rsidP="00024A13">
            <w:pPr>
              <w:pStyle w:val="a3"/>
              <w:jc w:val="center"/>
              <w:rPr>
                <w:sz w:val="24"/>
                <w:szCs w:val="24"/>
              </w:rPr>
            </w:pPr>
            <w:r w:rsidRPr="002F4EEB">
              <w:rPr>
                <w:b/>
                <w:sz w:val="18"/>
                <w:szCs w:val="18"/>
              </w:rPr>
              <w:t xml:space="preserve"> 0,</w:t>
            </w:r>
            <w:r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color w:val="002060"/>
                <w:sz w:val="24"/>
                <w:szCs w:val="24"/>
              </w:rPr>
              <w:t>8</w:t>
            </w:r>
            <w:r w:rsidR="00CC4FD4" w:rsidRPr="00280E06">
              <w:rPr>
                <w:color w:val="002060"/>
                <w:sz w:val="24"/>
                <w:szCs w:val="24"/>
              </w:rPr>
              <w:t>228</w:t>
            </w:r>
            <w:r w:rsidRPr="00280E06">
              <w:rPr>
                <w:color w:val="002060"/>
                <w:sz w:val="24"/>
                <w:szCs w:val="24"/>
              </w:rPr>
              <w:t>,</w:t>
            </w:r>
            <w:r w:rsidR="00CC4FD4" w:rsidRPr="00280E06">
              <w:rPr>
                <w:color w:val="002060"/>
                <w:sz w:val="24"/>
                <w:szCs w:val="24"/>
              </w:rPr>
              <w:t>94</w:t>
            </w:r>
          </w:p>
          <w:p w:rsidR="00A40C59" w:rsidRPr="00280E06" w:rsidRDefault="00A40C59" w:rsidP="00A40C59">
            <w:pPr>
              <w:pStyle w:val="a3"/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 w:rsidRPr="00280E06">
              <w:rPr>
                <w:color w:val="002060"/>
                <w:sz w:val="24"/>
                <w:szCs w:val="24"/>
              </w:rPr>
              <w:t xml:space="preserve"> (7660,23 </w:t>
            </w:r>
            <w:r w:rsidRPr="00280E06">
              <w:rPr>
                <w:color w:val="002060"/>
                <w:sz w:val="18"/>
                <w:szCs w:val="18"/>
              </w:rPr>
              <w:t xml:space="preserve">– </w:t>
            </w:r>
            <w:r w:rsidRPr="00280E06">
              <w:rPr>
                <w:b/>
                <w:color w:val="002060"/>
                <w:sz w:val="18"/>
                <w:szCs w:val="18"/>
              </w:rPr>
              <w:t>для 2018)</w:t>
            </w:r>
          </w:p>
          <w:p w:rsidR="00A40C59" w:rsidRPr="00280E06" w:rsidRDefault="00A40C59" w:rsidP="00A40C59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 xml:space="preserve"> 0,89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59" w:rsidRPr="00AC03F0" w:rsidRDefault="00A40C59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1D5146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Pr="00B67F7F" w:rsidRDefault="001D5146" w:rsidP="00D44593">
            <w:pPr>
              <w:pStyle w:val="a3"/>
              <w:rPr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Pr="009D4441" w:rsidRDefault="001D5146" w:rsidP="00235030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D4441">
              <w:rPr>
                <w:b/>
                <w:sz w:val="18"/>
                <w:szCs w:val="18"/>
              </w:rPr>
              <w:t xml:space="preserve">Закон ВО </w:t>
            </w:r>
            <w:r>
              <w:rPr>
                <w:b/>
                <w:sz w:val="18"/>
                <w:szCs w:val="18"/>
              </w:rPr>
              <w:t>№22-ОЗ от 14.02.2013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Pr="00D66F6A" w:rsidRDefault="001D5146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Default="001D5146" w:rsidP="00B7781F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14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Pr="004E00F5">
              <w:rPr>
                <w:b/>
                <w:sz w:val="18"/>
                <w:szCs w:val="18"/>
              </w:rPr>
              <w:t>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3</w:t>
            </w:r>
          </w:p>
          <w:p w:rsidR="001D5146" w:rsidRDefault="001D5146" w:rsidP="00B7781F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 w:rsidR="001D5146" w:rsidRPr="00B7781F" w:rsidRDefault="001D5146" w:rsidP="00B7781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01.01.2014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B7781F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 w:rsidRPr="004E00F5">
              <w:rPr>
                <w:b/>
                <w:sz w:val="18"/>
                <w:szCs w:val="18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 w:rsidRPr="004E00F5">
              <w:rPr>
                <w:b/>
                <w:sz w:val="18"/>
                <w:szCs w:val="18"/>
              </w:rPr>
              <w:t>7</w:t>
            </w:r>
          </w:p>
          <w:p w:rsidR="001D5146" w:rsidRDefault="001D5146" w:rsidP="00B7781F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 w:rsidR="001D5146" w:rsidRDefault="001D5146" w:rsidP="00B7781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01.01.2017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A40C59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27</w:t>
            </w:r>
            <w:r w:rsidRPr="0063237D">
              <w:rPr>
                <w:b/>
                <w:sz w:val="18"/>
                <w:szCs w:val="18"/>
              </w:rPr>
              <w:t>.</w:t>
            </w:r>
            <w:r w:rsidRPr="004E00F5">
              <w:rPr>
                <w:b/>
                <w:sz w:val="18"/>
                <w:szCs w:val="18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 w:rsidRPr="004E00F5">
              <w:rPr>
                <w:b/>
                <w:sz w:val="18"/>
                <w:szCs w:val="18"/>
              </w:rPr>
              <w:t>7</w:t>
            </w:r>
          </w:p>
          <w:p w:rsidR="001D5146" w:rsidRDefault="001D5146" w:rsidP="009D4441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 w:rsidR="001D5146" w:rsidRDefault="001D5146" w:rsidP="009D44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01.01.2018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A40C59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  <w:r w:rsidRPr="0063237D">
              <w:rPr>
                <w:b/>
                <w:sz w:val="18"/>
                <w:szCs w:val="18"/>
              </w:rPr>
              <w:t xml:space="preserve">-ОЗ от </w:t>
            </w:r>
            <w:r>
              <w:rPr>
                <w:b/>
                <w:sz w:val="18"/>
                <w:szCs w:val="18"/>
              </w:rPr>
              <w:t>26</w:t>
            </w:r>
            <w:r w:rsidRPr="0063237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12</w:t>
            </w:r>
            <w:r w:rsidRPr="0063237D">
              <w:rPr>
                <w:b/>
                <w:sz w:val="18"/>
                <w:szCs w:val="18"/>
              </w:rPr>
              <w:t>.201</w:t>
            </w:r>
            <w:r>
              <w:rPr>
                <w:b/>
                <w:sz w:val="18"/>
                <w:szCs w:val="18"/>
              </w:rPr>
              <w:t>8</w:t>
            </w:r>
          </w:p>
          <w:p w:rsidR="001D5146" w:rsidRDefault="001D5146" w:rsidP="009D4441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</w:p>
          <w:p w:rsidR="001D5146" w:rsidRPr="009D4441" w:rsidRDefault="001D5146" w:rsidP="009D4441">
            <w:pPr>
              <w:pStyle w:val="a3"/>
              <w:jc w:val="center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01.01.2019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46" w:rsidRPr="00280E06" w:rsidRDefault="002B0E60" w:rsidP="002B0E60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133</w:t>
            </w:r>
            <w:r w:rsidR="001D5146" w:rsidRPr="00280E06">
              <w:rPr>
                <w:b/>
                <w:color w:val="002060"/>
                <w:sz w:val="18"/>
                <w:szCs w:val="18"/>
              </w:rPr>
              <w:t xml:space="preserve">-ОЗ от </w:t>
            </w:r>
            <w:r w:rsidRPr="00280E06">
              <w:rPr>
                <w:b/>
                <w:color w:val="002060"/>
                <w:sz w:val="18"/>
                <w:szCs w:val="18"/>
                <w:lang w:val="en-US"/>
              </w:rPr>
              <w:t>24</w:t>
            </w:r>
            <w:r w:rsidR="001D5146" w:rsidRPr="00280E06">
              <w:rPr>
                <w:b/>
                <w:color w:val="002060"/>
                <w:sz w:val="18"/>
                <w:szCs w:val="18"/>
              </w:rPr>
              <w:t>.</w:t>
            </w:r>
            <w:r w:rsidR="001D5146" w:rsidRPr="00280E06">
              <w:rPr>
                <w:b/>
                <w:color w:val="002060"/>
                <w:sz w:val="18"/>
                <w:szCs w:val="18"/>
                <w:lang w:val="en-US"/>
              </w:rPr>
              <w:t>12</w:t>
            </w:r>
            <w:r w:rsidR="001D5146" w:rsidRPr="00280E06">
              <w:rPr>
                <w:b/>
                <w:color w:val="002060"/>
                <w:sz w:val="18"/>
                <w:szCs w:val="18"/>
              </w:rPr>
              <w:t>.2019</w:t>
            </w:r>
          </w:p>
          <w:p w:rsidR="001D5146" w:rsidRPr="00280E06" w:rsidRDefault="001D5146" w:rsidP="002B0E60">
            <w:pPr>
              <w:pStyle w:val="a3"/>
              <w:jc w:val="center"/>
              <w:rPr>
                <w:b/>
                <w:color w:val="002060"/>
                <w:sz w:val="18"/>
                <w:szCs w:val="18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с</w:t>
            </w:r>
          </w:p>
          <w:p w:rsidR="001D5146" w:rsidRPr="00280E06" w:rsidRDefault="001D5146" w:rsidP="001D5146">
            <w:pPr>
              <w:pStyle w:val="a3"/>
              <w:jc w:val="center"/>
              <w:rPr>
                <w:color w:val="002060"/>
                <w:sz w:val="22"/>
              </w:rPr>
            </w:pPr>
            <w:r w:rsidRPr="00280E06">
              <w:rPr>
                <w:b/>
                <w:color w:val="002060"/>
                <w:sz w:val="18"/>
                <w:szCs w:val="18"/>
              </w:rPr>
              <w:t>01.01.2020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46" w:rsidRPr="00AC03F0" w:rsidRDefault="001D5146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1D5146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Pr="009D4441" w:rsidRDefault="001D5146" w:rsidP="00D44593">
            <w:pPr>
              <w:pStyle w:val="a3"/>
              <w:rPr>
                <w:b/>
                <w:sz w:val="22"/>
              </w:rPr>
            </w:pPr>
            <w:r w:rsidRPr="009D4441">
              <w:rPr>
                <w:b/>
                <w:sz w:val="22"/>
              </w:rPr>
              <w:t>Вознаграждение опекунам недееспособных граждан</w:t>
            </w:r>
            <w:r w:rsidR="002B597F">
              <w:rPr>
                <w:b/>
                <w:sz w:val="22"/>
              </w:rPr>
              <w:t>: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Pr="00D66F6A" w:rsidRDefault="001D5146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Pr="00D66F6A" w:rsidRDefault="001D5146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5146" w:rsidRDefault="001D5146" w:rsidP="001C2DE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F0562C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5146" w:rsidRPr="009D4441" w:rsidRDefault="001D5146" w:rsidP="00F0562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7245,00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D5146" w:rsidRDefault="001D5146" w:rsidP="00024A13">
            <w:pPr>
              <w:pStyle w:val="a3"/>
              <w:jc w:val="center"/>
              <w:rPr>
                <w:sz w:val="24"/>
                <w:szCs w:val="24"/>
              </w:rPr>
            </w:pPr>
          </w:p>
          <w:p w:rsidR="001D5146" w:rsidRDefault="001D5146" w:rsidP="00024A1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7608,00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46" w:rsidRPr="00280E06" w:rsidRDefault="001D5146" w:rsidP="002B0E60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  <w:p w:rsidR="001D5146" w:rsidRPr="00280E06" w:rsidRDefault="001D5146" w:rsidP="002B0E60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46" w:rsidRPr="00AC03F0" w:rsidRDefault="001D5146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2B0E60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Default="002B0E60" w:rsidP="002B597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за </w:t>
            </w:r>
            <w:r>
              <w:rPr>
                <w:b/>
                <w:sz w:val="22"/>
              </w:rPr>
              <w:t xml:space="preserve">инвалидом </w:t>
            </w:r>
            <w:r w:rsidR="002B597F">
              <w:rPr>
                <w:b/>
                <w:sz w:val="22"/>
                <w:lang w:val="en-US"/>
              </w:rPr>
              <w:t>I</w:t>
            </w:r>
            <w:r>
              <w:rPr>
                <w:b/>
                <w:sz w:val="22"/>
              </w:rPr>
              <w:t xml:space="preserve"> группы</w:t>
            </w:r>
          </w:p>
          <w:p w:rsidR="002B597F" w:rsidRPr="002B0E60" w:rsidRDefault="002B597F" w:rsidP="002B597F">
            <w:pPr>
              <w:pStyle w:val="a3"/>
              <w:rPr>
                <w:b/>
                <w:sz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Pr="00D66F6A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Pr="00D66F6A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F056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024A1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60" w:rsidRPr="00280E06" w:rsidRDefault="002B597F" w:rsidP="002B0E60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color w:val="002060"/>
                <w:sz w:val="24"/>
                <w:szCs w:val="24"/>
              </w:rPr>
              <w:t>10368,00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60" w:rsidRPr="00AC03F0" w:rsidRDefault="002B0E60" w:rsidP="00235030">
            <w:pPr>
              <w:pStyle w:val="a3"/>
              <w:jc w:val="center"/>
              <w:rPr>
                <w:b/>
                <w:sz w:val="22"/>
                <w:lang w:val="en-US"/>
              </w:rPr>
            </w:pPr>
          </w:p>
        </w:tc>
      </w:tr>
      <w:tr w:rsidR="002B0E60" w:rsidRPr="00D66F6A" w:rsidTr="005D47D1">
        <w:trPr>
          <w:trHeight w:val="321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Pr="002B597F" w:rsidRDefault="002B597F" w:rsidP="002B597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за инвалидом II и III группы, а также без установленной группы инвалидности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Pr="00D66F6A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Pr="00D66F6A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23503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1C2DE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F0562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0E60" w:rsidRDefault="002B0E60" w:rsidP="00024A1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60" w:rsidRPr="00280E06" w:rsidRDefault="002B597F" w:rsidP="002B0E60">
            <w:pPr>
              <w:pStyle w:val="a3"/>
              <w:jc w:val="center"/>
              <w:rPr>
                <w:color w:val="002060"/>
                <w:sz w:val="24"/>
                <w:szCs w:val="24"/>
              </w:rPr>
            </w:pPr>
            <w:r w:rsidRPr="00280E06">
              <w:rPr>
                <w:color w:val="002060"/>
                <w:sz w:val="24"/>
                <w:szCs w:val="24"/>
              </w:rPr>
              <w:t>8295,00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60" w:rsidRPr="002B597F" w:rsidRDefault="002B0E60" w:rsidP="00235030">
            <w:pPr>
              <w:pStyle w:val="a3"/>
              <w:jc w:val="center"/>
              <w:rPr>
                <w:b/>
                <w:sz w:val="22"/>
              </w:rPr>
            </w:pPr>
          </w:p>
        </w:tc>
      </w:tr>
    </w:tbl>
    <w:p w:rsidR="00AB260B" w:rsidRPr="00AB260B" w:rsidRDefault="00AB260B" w:rsidP="002D4B93"/>
    <w:sectPr w:rsidR="00AB260B" w:rsidRPr="00AB260B" w:rsidSect="002D4B93">
      <w:footerReference w:type="default" r:id="rId7"/>
      <w:pgSz w:w="16838" w:h="11906" w:orient="landscape"/>
      <w:pgMar w:top="1134" w:right="680" w:bottom="680" w:left="68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8F" w:rsidRDefault="00D3008F" w:rsidP="00891902">
      <w:pPr>
        <w:spacing w:after="0" w:line="240" w:lineRule="auto"/>
      </w:pPr>
      <w:r>
        <w:separator/>
      </w:r>
    </w:p>
  </w:endnote>
  <w:endnote w:type="continuationSeparator" w:id="1">
    <w:p w:rsidR="00D3008F" w:rsidRDefault="00D3008F" w:rsidP="0089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E60" w:rsidRPr="00085917" w:rsidRDefault="002A702E">
    <w:pPr>
      <w:pStyle w:val="a8"/>
      <w:rPr>
        <w:sz w:val="16"/>
        <w:szCs w:val="16"/>
      </w:rPr>
    </w:pPr>
    <w:fldSimple w:instr=" FILENAME  \p  \* MERGEFORMAT ">
      <w:r w:rsidR="00580C66" w:rsidRPr="00580C66">
        <w:rPr>
          <w:noProof/>
          <w:sz w:val="16"/>
          <w:szCs w:val="16"/>
        </w:rPr>
        <w:t>D:\САЙТ2019\MSP2020.docx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8F" w:rsidRDefault="00D3008F" w:rsidP="00891902">
      <w:pPr>
        <w:spacing w:after="0" w:line="240" w:lineRule="auto"/>
      </w:pPr>
      <w:r>
        <w:separator/>
      </w:r>
    </w:p>
  </w:footnote>
  <w:footnote w:type="continuationSeparator" w:id="1">
    <w:p w:rsidR="00D3008F" w:rsidRDefault="00D3008F" w:rsidP="00891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01402"/>
    <w:multiLevelType w:val="hybridMultilevel"/>
    <w:tmpl w:val="8D4E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52A"/>
    <w:rsid w:val="000134F5"/>
    <w:rsid w:val="00024A13"/>
    <w:rsid w:val="00027BB4"/>
    <w:rsid w:val="00033114"/>
    <w:rsid w:val="00037A8B"/>
    <w:rsid w:val="00072F92"/>
    <w:rsid w:val="00084A2C"/>
    <w:rsid w:val="00085917"/>
    <w:rsid w:val="000A6284"/>
    <w:rsid w:val="000B33B8"/>
    <w:rsid w:val="000F0A1A"/>
    <w:rsid w:val="000F7E87"/>
    <w:rsid w:val="001002ED"/>
    <w:rsid w:val="001129C0"/>
    <w:rsid w:val="00116FDF"/>
    <w:rsid w:val="001801D9"/>
    <w:rsid w:val="00191850"/>
    <w:rsid w:val="0019189B"/>
    <w:rsid w:val="00194A3F"/>
    <w:rsid w:val="001C2DE0"/>
    <w:rsid w:val="001D5146"/>
    <w:rsid w:val="001F794A"/>
    <w:rsid w:val="00216960"/>
    <w:rsid w:val="00220077"/>
    <w:rsid w:val="00235030"/>
    <w:rsid w:val="00235B64"/>
    <w:rsid w:val="00242F78"/>
    <w:rsid w:val="00280E06"/>
    <w:rsid w:val="00291F53"/>
    <w:rsid w:val="002A702E"/>
    <w:rsid w:val="002B0E60"/>
    <w:rsid w:val="002B2D09"/>
    <w:rsid w:val="002B597F"/>
    <w:rsid w:val="002D4B93"/>
    <w:rsid w:val="002F4EEB"/>
    <w:rsid w:val="00313C24"/>
    <w:rsid w:val="003204EE"/>
    <w:rsid w:val="0032728E"/>
    <w:rsid w:val="003404F2"/>
    <w:rsid w:val="003867C9"/>
    <w:rsid w:val="003C1908"/>
    <w:rsid w:val="003E196B"/>
    <w:rsid w:val="004110D3"/>
    <w:rsid w:val="004132A0"/>
    <w:rsid w:val="004134FF"/>
    <w:rsid w:val="004213C8"/>
    <w:rsid w:val="00423459"/>
    <w:rsid w:val="00456152"/>
    <w:rsid w:val="004630C2"/>
    <w:rsid w:val="00482793"/>
    <w:rsid w:val="004848B5"/>
    <w:rsid w:val="004948D0"/>
    <w:rsid w:val="004B2839"/>
    <w:rsid w:val="004E00F5"/>
    <w:rsid w:val="004E131A"/>
    <w:rsid w:val="00502CB8"/>
    <w:rsid w:val="00530EC0"/>
    <w:rsid w:val="00540F3A"/>
    <w:rsid w:val="00580C66"/>
    <w:rsid w:val="005B60EC"/>
    <w:rsid w:val="005D3B90"/>
    <w:rsid w:val="005D47D1"/>
    <w:rsid w:val="005D7A27"/>
    <w:rsid w:val="005F77A7"/>
    <w:rsid w:val="00616CCD"/>
    <w:rsid w:val="0061793B"/>
    <w:rsid w:val="00623D0B"/>
    <w:rsid w:val="0063237D"/>
    <w:rsid w:val="006426E8"/>
    <w:rsid w:val="006A569C"/>
    <w:rsid w:val="006E29C7"/>
    <w:rsid w:val="006E6099"/>
    <w:rsid w:val="006F2A3B"/>
    <w:rsid w:val="006F3269"/>
    <w:rsid w:val="007055FC"/>
    <w:rsid w:val="007354D8"/>
    <w:rsid w:val="00741FCC"/>
    <w:rsid w:val="0075179F"/>
    <w:rsid w:val="00753083"/>
    <w:rsid w:val="00753E05"/>
    <w:rsid w:val="007542E2"/>
    <w:rsid w:val="00772AF6"/>
    <w:rsid w:val="00787F34"/>
    <w:rsid w:val="00791F4E"/>
    <w:rsid w:val="007A50AB"/>
    <w:rsid w:val="007B036C"/>
    <w:rsid w:val="007C0AC6"/>
    <w:rsid w:val="007E33B1"/>
    <w:rsid w:val="007F6CD5"/>
    <w:rsid w:val="00816460"/>
    <w:rsid w:val="00832C3C"/>
    <w:rsid w:val="00855286"/>
    <w:rsid w:val="00861E84"/>
    <w:rsid w:val="00865626"/>
    <w:rsid w:val="008747BB"/>
    <w:rsid w:val="00891902"/>
    <w:rsid w:val="008A5D59"/>
    <w:rsid w:val="008D3FC5"/>
    <w:rsid w:val="008E688B"/>
    <w:rsid w:val="008F2ACA"/>
    <w:rsid w:val="008F4747"/>
    <w:rsid w:val="009021DE"/>
    <w:rsid w:val="00906FCB"/>
    <w:rsid w:val="00954D60"/>
    <w:rsid w:val="009626C8"/>
    <w:rsid w:val="00982992"/>
    <w:rsid w:val="009C43F3"/>
    <w:rsid w:val="009D4441"/>
    <w:rsid w:val="00A038CE"/>
    <w:rsid w:val="00A05F7B"/>
    <w:rsid w:val="00A12BCD"/>
    <w:rsid w:val="00A40C59"/>
    <w:rsid w:val="00A55129"/>
    <w:rsid w:val="00A5610D"/>
    <w:rsid w:val="00A86E18"/>
    <w:rsid w:val="00A95B65"/>
    <w:rsid w:val="00AB260B"/>
    <w:rsid w:val="00AC03F0"/>
    <w:rsid w:val="00AE7C06"/>
    <w:rsid w:val="00AF5613"/>
    <w:rsid w:val="00AF5D20"/>
    <w:rsid w:val="00B3399A"/>
    <w:rsid w:val="00B41C9C"/>
    <w:rsid w:val="00B675BC"/>
    <w:rsid w:val="00B67F7F"/>
    <w:rsid w:val="00B7781F"/>
    <w:rsid w:val="00BA54EA"/>
    <w:rsid w:val="00BA5D3A"/>
    <w:rsid w:val="00BB4D45"/>
    <w:rsid w:val="00BD0A3B"/>
    <w:rsid w:val="00BE476A"/>
    <w:rsid w:val="00C017A1"/>
    <w:rsid w:val="00C0795E"/>
    <w:rsid w:val="00C213CF"/>
    <w:rsid w:val="00C44D2B"/>
    <w:rsid w:val="00C53544"/>
    <w:rsid w:val="00C74321"/>
    <w:rsid w:val="00CA01BA"/>
    <w:rsid w:val="00CA1C32"/>
    <w:rsid w:val="00CC3447"/>
    <w:rsid w:val="00CC4FD4"/>
    <w:rsid w:val="00CD23DC"/>
    <w:rsid w:val="00CD54DD"/>
    <w:rsid w:val="00CF3CD2"/>
    <w:rsid w:val="00D2252A"/>
    <w:rsid w:val="00D2532B"/>
    <w:rsid w:val="00D3008F"/>
    <w:rsid w:val="00D31D02"/>
    <w:rsid w:val="00D44593"/>
    <w:rsid w:val="00D66F6A"/>
    <w:rsid w:val="00D712FE"/>
    <w:rsid w:val="00D95EE9"/>
    <w:rsid w:val="00E149F1"/>
    <w:rsid w:val="00E21F19"/>
    <w:rsid w:val="00E452A2"/>
    <w:rsid w:val="00E470A0"/>
    <w:rsid w:val="00E55E46"/>
    <w:rsid w:val="00E6787E"/>
    <w:rsid w:val="00E72CC4"/>
    <w:rsid w:val="00E857E3"/>
    <w:rsid w:val="00ED0F09"/>
    <w:rsid w:val="00EE4513"/>
    <w:rsid w:val="00EF573B"/>
    <w:rsid w:val="00F0562C"/>
    <w:rsid w:val="00F05DA1"/>
    <w:rsid w:val="00F21B36"/>
    <w:rsid w:val="00F41C0E"/>
    <w:rsid w:val="00F42008"/>
    <w:rsid w:val="00F61889"/>
    <w:rsid w:val="00F94AD6"/>
    <w:rsid w:val="00FC6C8C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52A"/>
    <w:rPr>
      <w:sz w:val="28"/>
      <w:szCs w:val="22"/>
      <w:lang w:eastAsia="en-US"/>
    </w:rPr>
  </w:style>
  <w:style w:type="paragraph" w:customStyle="1" w:styleId="a4">
    <w:name w:val="Основной"/>
    <w:link w:val="a5"/>
    <w:rsid w:val="00AB260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</w:rPr>
  </w:style>
  <w:style w:type="character" w:customStyle="1" w:styleId="a5">
    <w:name w:val="Основной Знак"/>
    <w:basedOn w:val="a0"/>
    <w:link w:val="a4"/>
    <w:rsid w:val="00AB260B"/>
    <w:rPr>
      <w:rFonts w:eastAsia="Times New Roman"/>
      <w:sz w:val="24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8919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902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919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902"/>
    <w:rPr>
      <w:sz w:val="28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9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9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Тюлькова Елена Вячеславовна</dc:creator>
  <cp:lastModifiedBy>USER</cp:lastModifiedBy>
  <cp:revision>3</cp:revision>
  <cp:lastPrinted>2019-12-27T13:05:00Z</cp:lastPrinted>
  <dcterms:created xsi:type="dcterms:W3CDTF">2019-12-27T12:57:00Z</dcterms:created>
  <dcterms:modified xsi:type="dcterms:W3CDTF">2019-12-27T13:06:00Z</dcterms:modified>
</cp:coreProperties>
</file>